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A9" w:rsidRPr="009F566F" w:rsidRDefault="004E4CA9" w:rsidP="004E4CA9">
      <w:pPr>
        <w:jc w:val="center"/>
        <w:rPr>
          <w:b/>
          <w:spacing w:val="18"/>
          <w:w w:val="66"/>
          <w:sz w:val="16"/>
          <w:lang w:val="en-US"/>
        </w:rPr>
      </w:pPr>
    </w:p>
    <w:p w:rsidR="004E4CA9" w:rsidRDefault="004E4CA9" w:rsidP="004E4CA9">
      <w:pPr>
        <w:rPr>
          <w:lang w:val="en-US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4057C9" w:rsidRDefault="004057C9" w:rsidP="004E4CA9">
      <w:pPr>
        <w:rPr>
          <w:lang w:val="ru-RU"/>
        </w:rPr>
      </w:pPr>
    </w:p>
    <w:p w:rsidR="00815125" w:rsidRDefault="00815125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ind w:left="720"/>
        <w:rPr>
          <w:b/>
        </w:rPr>
      </w:pPr>
      <w:r w:rsidRPr="00FB1CBC">
        <w:rPr>
          <w:b/>
        </w:rPr>
        <w:t xml:space="preserve">Про внесення змін до </w:t>
      </w:r>
      <w:r>
        <w:rPr>
          <w:b/>
        </w:rPr>
        <w:t xml:space="preserve">пункту 3  </w:t>
      </w:r>
      <w:r w:rsidRPr="00FB1CBC">
        <w:rPr>
          <w:b/>
        </w:rPr>
        <w:t>розпорядження</w:t>
      </w:r>
      <w:r>
        <w:rPr>
          <w:b/>
        </w:rPr>
        <w:t xml:space="preserve">                                                   </w:t>
      </w:r>
      <w:r w:rsidRPr="00FB1CBC">
        <w:rPr>
          <w:b/>
        </w:rPr>
        <w:t xml:space="preserve">заступника міського голови – </w:t>
      </w:r>
      <w:r>
        <w:rPr>
          <w:b/>
        </w:rPr>
        <w:t>с</w:t>
      </w:r>
      <w:r w:rsidRPr="00FB1CBC">
        <w:rPr>
          <w:b/>
        </w:rPr>
        <w:t>екретаря</w:t>
      </w:r>
    </w:p>
    <w:p w:rsidR="004E4CA9" w:rsidRPr="00FB1CBC" w:rsidRDefault="004E4CA9" w:rsidP="004E4CA9">
      <w:pPr>
        <w:ind w:left="720"/>
        <w:rPr>
          <w:b/>
        </w:rPr>
      </w:pPr>
      <w:r w:rsidRPr="00FB1CBC">
        <w:rPr>
          <w:b/>
        </w:rPr>
        <w:t>Київ</w:t>
      </w:r>
      <w:r>
        <w:rPr>
          <w:b/>
        </w:rPr>
        <w:t xml:space="preserve">ської міської </w:t>
      </w:r>
      <w:r w:rsidRPr="00FB1CBC">
        <w:rPr>
          <w:b/>
        </w:rPr>
        <w:t>ради</w:t>
      </w:r>
      <w:r>
        <w:rPr>
          <w:b/>
        </w:rPr>
        <w:t xml:space="preserve"> </w:t>
      </w:r>
      <w:r w:rsidRPr="00FB1CBC">
        <w:rPr>
          <w:b/>
        </w:rPr>
        <w:t xml:space="preserve">від </w:t>
      </w:r>
      <w:r w:rsidR="001A2AA7">
        <w:rPr>
          <w:b/>
        </w:rPr>
        <w:t>2</w:t>
      </w:r>
      <w:r w:rsidR="0029597C">
        <w:rPr>
          <w:b/>
        </w:rPr>
        <w:t>2</w:t>
      </w:r>
      <w:r w:rsidR="00B85B8B">
        <w:rPr>
          <w:b/>
        </w:rPr>
        <w:t>.12.2015</w:t>
      </w:r>
      <w:r>
        <w:rPr>
          <w:b/>
        </w:rPr>
        <w:t xml:space="preserve"> № </w:t>
      </w:r>
      <w:r w:rsidR="009E112A">
        <w:rPr>
          <w:b/>
        </w:rPr>
        <w:t>1</w:t>
      </w:r>
      <w:r w:rsidR="0029597C">
        <w:rPr>
          <w:b/>
        </w:rPr>
        <w:t>64</w:t>
      </w:r>
    </w:p>
    <w:p w:rsidR="004E4CA9" w:rsidRDefault="004E4CA9" w:rsidP="004E4CA9">
      <w:pPr>
        <w:pStyle w:val="8"/>
        <w:ind w:left="709"/>
      </w:pPr>
      <w:r>
        <w:t>«Про утворення громад</w:t>
      </w:r>
      <w:bookmarkStart w:id="0" w:name="_GoBack"/>
      <w:bookmarkEnd w:id="0"/>
      <w:r>
        <w:t>ської приймальні</w:t>
      </w:r>
    </w:p>
    <w:p w:rsidR="004E4CA9" w:rsidRPr="00357180" w:rsidRDefault="004E4CA9" w:rsidP="004E4CA9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4E4CA9" w:rsidRDefault="0029597C" w:rsidP="004E4CA9">
      <w:pPr>
        <w:ind w:left="709"/>
        <w:rPr>
          <w:b/>
        </w:rPr>
      </w:pPr>
      <w:r>
        <w:rPr>
          <w:b/>
        </w:rPr>
        <w:t>Марченка Р</w:t>
      </w:r>
      <w:r w:rsidR="009E112A">
        <w:rPr>
          <w:b/>
        </w:rPr>
        <w:t>.</w:t>
      </w:r>
      <w:r>
        <w:rPr>
          <w:b/>
        </w:rPr>
        <w:t>В.</w:t>
      </w:r>
      <w:r w:rsidR="001A2AA7">
        <w:rPr>
          <w:b/>
        </w:rPr>
        <w:t>»</w:t>
      </w: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</w:t>
      </w:r>
      <w:r w:rsidR="0043776F">
        <w:t>о громадську приймальню депутатів</w:t>
      </w:r>
      <w:r>
        <w:t xml:space="preserve"> Київської міської ради,</w:t>
      </w:r>
      <w:r w:rsidRPr="00E61E45">
        <w:t xml:space="preserve"> </w:t>
      </w:r>
      <w:r>
        <w:t xml:space="preserve">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</w:t>
      </w:r>
      <w:r w:rsidR="00D40F0B">
        <w:t xml:space="preserve">депутата Київської міської ради </w:t>
      </w:r>
      <w:r w:rsidR="008F1C55">
        <w:t xml:space="preserve"> </w:t>
      </w:r>
      <w:r w:rsidR="00D447B9">
        <w:t xml:space="preserve">    </w:t>
      </w:r>
      <w:r w:rsidR="003317F4">
        <w:t xml:space="preserve">                   </w:t>
      </w:r>
      <w:r w:rsidR="0029597C">
        <w:t>Марченка Р.В.</w:t>
      </w:r>
      <w:r w:rsidR="003317F4">
        <w:t xml:space="preserve"> </w:t>
      </w:r>
      <w:r>
        <w:t xml:space="preserve">від </w:t>
      </w:r>
      <w:r w:rsidR="0029597C">
        <w:t>1</w:t>
      </w:r>
      <w:r w:rsidR="003317F4">
        <w:t>4.</w:t>
      </w:r>
      <w:r w:rsidR="0029597C">
        <w:t>12</w:t>
      </w:r>
      <w:r w:rsidR="003317F4">
        <w:t xml:space="preserve">.2018 </w:t>
      </w:r>
      <w:r w:rsidR="00B407DF">
        <w:t>№ 08/27</w:t>
      </w:r>
      <w:r w:rsidR="0029597C">
        <w:t>9</w:t>
      </w:r>
      <w:r>
        <w:t>/</w:t>
      </w:r>
      <w:r w:rsidR="0020107D">
        <w:t>08/</w:t>
      </w:r>
      <w:r w:rsidR="003317F4">
        <w:t>1</w:t>
      </w:r>
      <w:r w:rsidR="0029597C">
        <w:t>64</w:t>
      </w:r>
      <w:r w:rsidR="003317F4">
        <w:t>-</w:t>
      </w:r>
      <w:r w:rsidR="0029597C">
        <w:t>2059</w:t>
      </w:r>
      <w:r>
        <w:t xml:space="preserve">: </w:t>
      </w:r>
    </w:p>
    <w:p w:rsidR="004E4CA9" w:rsidRDefault="004E4CA9" w:rsidP="004E4CA9"/>
    <w:p w:rsidR="004E4CA9" w:rsidRDefault="004E4CA9" w:rsidP="004E4CA9">
      <w:pPr>
        <w:pStyle w:val="a3"/>
        <w:ind w:firstLine="709"/>
      </w:pPr>
      <w:proofErr w:type="spellStart"/>
      <w:r>
        <w:t>Внести</w:t>
      </w:r>
      <w:proofErr w:type="spellEnd"/>
      <w:r>
        <w:t xml:space="preserve">  зміни до пункту 3 розпорядження заступника міського голови – секретаря Київської міської ради </w:t>
      </w:r>
      <w:r w:rsidRPr="007F3E99">
        <w:t xml:space="preserve">від </w:t>
      </w:r>
      <w:r w:rsidR="00BD7481">
        <w:t>2</w:t>
      </w:r>
      <w:r w:rsidR="0029597C">
        <w:t>2.12.2015 № 164</w:t>
      </w:r>
      <w:r>
        <w:t xml:space="preserve"> «Про утворення громадської </w:t>
      </w:r>
      <w:r w:rsidR="00384847">
        <w:t xml:space="preserve"> </w:t>
      </w:r>
      <w:r>
        <w:t xml:space="preserve">приймальні </w:t>
      </w:r>
      <w:r w:rsidR="00384847">
        <w:t xml:space="preserve"> </w:t>
      </w:r>
      <w:r>
        <w:t xml:space="preserve">депутата </w:t>
      </w:r>
      <w:r w:rsidR="00384847">
        <w:t xml:space="preserve"> </w:t>
      </w:r>
      <w:r>
        <w:t xml:space="preserve">Київської </w:t>
      </w:r>
      <w:r w:rsidR="00384847">
        <w:t xml:space="preserve"> </w:t>
      </w:r>
      <w:r>
        <w:t xml:space="preserve">міської </w:t>
      </w:r>
      <w:r w:rsidR="00384847">
        <w:t xml:space="preserve"> </w:t>
      </w:r>
      <w:r>
        <w:t xml:space="preserve">ради </w:t>
      </w:r>
      <w:r w:rsidR="0029597C">
        <w:t>Марченка Р.В.</w:t>
      </w:r>
      <w:r w:rsidR="00B34BB7">
        <w:t>»,</w:t>
      </w:r>
      <w:r>
        <w:t xml:space="preserve"> виклавши його в такій редакції:</w:t>
      </w:r>
    </w:p>
    <w:p w:rsidR="004E4CA9" w:rsidRPr="00B94C56" w:rsidRDefault="004E4CA9" w:rsidP="004E4CA9">
      <w:pPr>
        <w:pStyle w:val="a3"/>
        <w:ind w:firstLine="709"/>
      </w:pPr>
      <w:r>
        <w:t xml:space="preserve">«3. Взяти до відома, що громадська приймальня депутата Київської міської ради </w:t>
      </w:r>
      <w:r w:rsidR="0029597C">
        <w:t>Марченка Р.В.</w:t>
      </w:r>
      <w:r w:rsidR="00B34BB7">
        <w:t xml:space="preserve"> </w:t>
      </w:r>
      <w:r>
        <w:t xml:space="preserve">знаходиться за </w:t>
      </w:r>
      <w:proofErr w:type="spellStart"/>
      <w:r>
        <w:t>адресою</w:t>
      </w:r>
      <w:proofErr w:type="spellEnd"/>
      <w:r>
        <w:t xml:space="preserve">: </w:t>
      </w:r>
      <w:r w:rsidR="00517E05">
        <w:t>0</w:t>
      </w:r>
      <w:r w:rsidR="0029597C">
        <w:t>2095</w:t>
      </w:r>
      <w:r w:rsidR="009F22BC">
        <w:t xml:space="preserve">, м. Київ, </w:t>
      </w:r>
      <w:r w:rsidR="0029597C">
        <w:t xml:space="preserve">вул. </w:t>
      </w:r>
      <w:proofErr w:type="spellStart"/>
      <w:r w:rsidR="0029597C">
        <w:t>Срібнокільська</w:t>
      </w:r>
      <w:proofErr w:type="spellEnd"/>
      <w:r w:rsidR="0029597C">
        <w:t xml:space="preserve">, 1/2 </w:t>
      </w:r>
      <w:r>
        <w:t xml:space="preserve">у </w:t>
      </w:r>
      <w:r w:rsidR="0029597C">
        <w:t xml:space="preserve">Дарницькому районі </w:t>
      </w:r>
      <w:r w:rsidR="00E80646">
        <w:t xml:space="preserve">м. Києва </w:t>
      </w:r>
      <w:r>
        <w:t>(</w:t>
      </w:r>
      <w:r w:rsidR="007D5FAB">
        <w:t xml:space="preserve">лист-згода громадської </w:t>
      </w:r>
      <w:r w:rsidR="00F23135">
        <w:t>організації  «</w:t>
      </w:r>
      <w:r w:rsidR="0029597C">
        <w:t>КИЇВ САМОВРЯДНИЙ</w:t>
      </w:r>
      <w:r w:rsidR="007D5FAB">
        <w:t xml:space="preserve">» від </w:t>
      </w:r>
      <w:r w:rsidR="0029597C">
        <w:t>07</w:t>
      </w:r>
      <w:r w:rsidR="00047234">
        <w:t>.</w:t>
      </w:r>
      <w:r w:rsidR="0029597C">
        <w:t>12</w:t>
      </w:r>
      <w:r w:rsidR="00047234">
        <w:t>.2018</w:t>
      </w:r>
      <w:r w:rsidR="00B34BB7">
        <w:t xml:space="preserve"> № </w:t>
      </w:r>
      <w:r w:rsidR="0029597C">
        <w:t>01/07-12/18)</w:t>
      </w:r>
      <w:r>
        <w:t>».</w:t>
      </w:r>
    </w:p>
    <w:p w:rsidR="004E4CA9" w:rsidRDefault="004E4CA9" w:rsidP="000233EA">
      <w:pPr>
        <w:pStyle w:val="a3"/>
      </w:pPr>
      <w:r>
        <w:t xml:space="preserve">          </w:t>
      </w:r>
    </w:p>
    <w:p w:rsidR="004E4CA9" w:rsidRDefault="004E4CA9" w:rsidP="004E4CA9">
      <w:pPr>
        <w:pStyle w:val="a3"/>
      </w:pPr>
    </w:p>
    <w:p w:rsidR="004E4CA9" w:rsidRPr="00F70D15" w:rsidRDefault="004E4CA9" w:rsidP="004E4CA9">
      <w:pPr>
        <w:jc w:val="both"/>
      </w:pPr>
    </w:p>
    <w:p w:rsidR="004E4CA9" w:rsidRPr="00374DA1" w:rsidRDefault="004E4CA9" w:rsidP="00BE197F">
      <w:pPr>
        <w:pStyle w:val="a3"/>
      </w:pPr>
      <w:r>
        <w:t xml:space="preserve">         </w:t>
      </w:r>
      <w:r w:rsidRPr="00374DA1">
        <w:t>Заступник міського голови  -</w:t>
      </w:r>
    </w:p>
    <w:p w:rsidR="004E4CA9" w:rsidRPr="00374DA1" w:rsidRDefault="003015A9" w:rsidP="003015A9">
      <w:r>
        <w:t xml:space="preserve">         </w:t>
      </w:r>
      <w:r w:rsidR="004E4CA9" w:rsidRPr="00374DA1">
        <w:t>секретар Київ</w:t>
      </w:r>
      <w:r w:rsidR="004E4CA9">
        <w:t xml:space="preserve">ської міської </w:t>
      </w:r>
      <w:r w:rsidR="004E4CA9" w:rsidRPr="00374DA1">
        <w:t xml:space="preserve">ради                             </w:t>
      </w:r>
      <w:r w:rsidR="00815125">
        <w:t xml:space="preserve">    </w:t>
      </w:r>
      <w:r w:rsidR="004E4CA9">
        <w:t xml:space="preserve">              </w:t>
      </w:r>
      <w:r w:rsidR="004E4CA9" w:rsidRPr="00374DA1">
        <w:t xml:space="preserve"> </w:t>
      </w:r>
      <w:r w:rsidR="004E4CA9">
        <w:t xml:space="preserve">   В. Прокопів                     </w:t>
      </w:r>
    </w:p>
    <w:p w:rsidR="00B41EE0" w:rsidRDefault="00B41EE0"/>
    <w:p w:rsidR="004302EE" w:rsidRDefault="004302EE"/>
    <w:p w:rsidR="004302EE" w:rsidRDefault="004302EE" w:rsidP="004302EE">
      <w:pPr>
        <w:rPr>
          <w:i/>
        </w:rPr>
      </w:pPr>
    </w:p>
    <w:p w:rsidR="004302EE" w:rsidRDefault="004302EE" w:rsidP="004302EE">
      <w:pPr>
        <w:ind w:firstLine="708"/>
        <w:rPr>
          <w:i/>
        </w:rPr>
      </w:pPr>
      <w:r>
        <w:rPr>
          <w:i/>
        </w:rPr>
        <w:t>Подання:</w:t>
      </w:r>
    </w:p>
    <w:p w:rsidR="004302EE" w:rsidRDefault="004302EE" w:rsidP="004302EE">
      <w:r>
        <w:t xml:space="preserve">       </w:t>
      </w:r>
    </w:p>
    <w:p w:rsidR="004302EE" w:rsidRDefault="0029597C" w:rsidP="004302EE">
      <w:pPr>
        <w:ind w:firstLine="708"/>
      </w:pPr>
      <w:r>
        <w:t>Н</w:t>
      </w:r>
      <w:r w:rsidR="004302EE">
        <w:t xml:space="preserve">ачальник управління </w:t>
      </w:r>
    </w:p>
    <w:p w:rsidR="004302EE" w:rsidRDefault="004302EE" w:rsidP="004302EE">
      <w:pPr>
        <w:ind w:firstLine="708"/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4302EE" w:rsidRDefault="004302EE" w:rsidP="004302EE">
      <w:pPr>
        <w:ind w:firstLine="708"/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4302EE" w:rsidRDefault="008F6E6F" w:rsidP="004302EE">
      <w:pPr>
        <w:ind w:firstLine="708"/>
        <w:jc w:val="both"/>
        <w:rPr>
          <w:szCs w:val="28"/>
        </w:rPr>
      </w:pPr>
      <w:r>
        <w:rPr>
          <w:szCs w:val="28"/>
        </w:rPr>
        <w:t>регіональних та міжнародних з</w:t>
      </w:r>
      <w:r w:rsidR="00D16770">
        <w:rPr>
          <w:szCs w:val="28"/>
        </w:rPr>
        <w:t xml:space="preserve">в’язків </w:t>
      </w:r>
      <w:r w:rsidR="00D16770">
        <w:rPr>
          <w:szCs w:val="28"/>
        </w:rPr>
        <w:tab/>
      </w:r>
      <w:r w:rsidR="00D16770">
        <w:rPr>
          <w:szCs w:val="28"/>
        </w:rPr>
        <w:tab/>
      </w:r>
      <w:r w:rsidR="00D16770">
        <w:rPr>
          <w:szCs w:val="28"/>
        </w:rPr>
        <w:tab/>
      </w:r>
      <w:r w:rsidR="00D16770">
        <w:rPr>
          <w:szCs w:val="28"/>
        </w:rPr>
        <w:tab/>
        <w:t>Ю. Павлов</w:t>
      </w:r>
    </w:p>
    <w:p w:rsidR="004302EE" w:rsidRDefault="004302EE" w:rsidP="004302EE">
      <w:pPr>
        <w:rPr>
          <w:i/>
        </w:rPr>
      </w:pPr>
    </w:p>
    <w:p w:rsidR="004302EE" w:rsidRDefault="004302EE" w:rsidP="004302EE">
      <w:pPr>
        <w:rPr>
          <w:i/>
        </w:rPr>
      </w:pPr>
    </w:p>
    <w:p w:rsidR="004302EE" w:rsidRDefault="004302EE" w:rsidP="004302EE">
      <w:pPr>
        <w:ind w:firstLine="708"/>
        <w:rPr>
          <w:i/>
        </w:rPr>
      </w:pPr>
      <w:r>
        <w:rPr>
          <w:i/>
        </w:rPr>
        <w:t>Погоджено:</w:t>
      </w:r>
    </w:p>
    <w:p w:rsidR="004302EE" w:rsidRDefault="004302EE" w:rsidP="004302EE"/>
    <w:p w:rsidR="004302EE" w:rsidRDefault="004302EE" w:rsidP="004302EE">
      <w:pPr>
        <w:ind w:firstLine="708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І. </w:t>
      </w:r>
      <w:proofErr w:type="spellStart"/>
      <w:r>
        <w:t>Хацевич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302EE" w:rsidRDefault="004302EE" w:rsidP="004302EE"/>
    <w:p w:rsidR="004302EE" w:rsidRDefault="004302EE" w:rsidP="004302EE"/>
    <w:p w:rsidR="004302EE" w:rsidRDefault="004302EE" w:rsidP="004302EE">
      <w:pPr>
        <w:ind w:firstLine="708"/>
      </w:pPr>
      <w:r>
        <w:t xml:space="preserve">Начальник управління </w:t>
      </w:r>
    </w:p>
    <w:p w:rsidR="004302EE" w:rsidRDefault="004302EE" w:rsidP="004302EE">
      <w:pPr>
        <w:ind w:firstLine="708"/>
      </w:pPr>
      <w:r>
        <w:t>правового забезпечення</w:t>
      </w:r>
    </w:p>
    <w:p w:rsidR="004302EE" w:rsidRDefault="004302EE" w:rsidP="004302EE">
      <w:pPr>
        <w:ind w:firstLine="708"/>
      </w:pPr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4302EE" w:rsidRDefault="004302EE" w:rsidP="004302EE"/>
    <w:p w:rsidR="004302EE" w:rsidRDefault="004302EE"/>
    <w:sectPr w:rsidR="004302EE" w:rsidSect="00815125">
      <w:headerReference w:type="even" r:id="rId6"/>
      <w:headerReference w:type="default" r:id="rId7"/>
      <w:pgSz w:w="11907" w:h="16840" w:code="9"/>
      <w:pgMar w:top="1134" w:right="567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099" w:rsidRDefault="00FC2099">
      <w:r>
        <w:separator/>
      </w:r>
    </w:p>
  </w:endnote>
  <w:endnote w:type="continuationSeparator" w:id="0">
    <w:p w:rsidR="00FC2099" w:rsidRDefault="00FC2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099" w:rsidRDefault="00FC2099">
      <w:r>
        <w:separator/>
      </w:r>
    </w:p>
  </w:footnote>
  <w:footnote w:type="continuationSeparator" w:id="0">
    <w:p w:rsidR="00FC2099" w:rsidRDefault="00FC2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81512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EF2FF9" w:rsidRDefault="004C431A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4C431A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3AB"/>
    <w:rsid w:val="000233EA"/>
    <w:rsid w:val="00047234"/>
    <w:rsid w:val="001A2429"/>
    <w:rsid w:val="001A2AA7"/>
    <w:rsid w:val="001D4BF8"/>
    <w:rsid w:val="0020107D"/>
    <w:rsid w:val="0029597C"/>
    <w:rsid w:val="002971E3"/>
    <w:rsid w:val="002A3125"/>
    <w:rsid w:val="003015A9"/>
    <w:rsid w:val="003275E7"/>
    <w:rsid w:val="003317F4"/>
    <w:rsid w:val="00384847"/>
    <w:rsid w:val="003B7D0F"/>
    <w:rsid w:val="004057C9"/>
    <w:rsid w:val="004302EE"/>
    <w:rsid w:val="0043776F"/>
    <w:rsid w:val="004654F3"/>
    <w:rsid w:val="004C431A"/>
    <w:rsid w:val="004E4CA9"/>
    <w:rsid w:val="00517E05"/>
    <w:rsid w:val="005501C7"/>
    <w:rsid w:val="006A6D2A"/>
    <w:rsid w:val="007D5FAB"/>
    <w:rsid w:val="00815125"/>
    <w:rsid w:val="008912C3"/>
    <w:rsid w:val="008F1C55"/>
    <w:rsid w:val="008F6E6F"/>
    <w:rsid w:val="00930389"/>
    <w:rsid w:val="009517A4"/>
    <w:rsid w:val="009654B1"/>
    <w:rsid w:val="009E112A"/>
    <w:rsid w:val="009F22BC"/>
    <w:rsid w:val="00A0494F"/>
    <w:rsid w:val="00B12B15"/>
    <w:rsid w:val="00B34BB7"/>
    <w:rsid w:val="00B407DF"/>
    <w:rsid w:val="00B41EE0"/>
    <w:rsid w:val="00B81A9C"/>
    <w:rsid w:val="00B85B8B"/>
    <w:rsid w:val="00BA7D54"/>
    <w:rsid w:val="00BC365B"/>
    <w:rsid w:val="00BD7481"/>
    <w:rsid w:val="00BE197F"/>
    <w:rsid w:val="00BF0416"/>
    <w:rsid w:val="00C613B6"/>
    <w:rsid w:val="00CA6C51"/>
    <w:rsid w:val="00D16770"/>
    <w:rsid w:val="00D40F0B"/>
    <w:rsid w:val="00D447B9"/>
    <w:rsid w:val="00D52CA9"/>
    <w:rsid w:val="00D959B4"/>
    <w:rsid w:val="00E6012D"/>
    <w:rsid w:val="00E80646"/>
    <w:rsid w:val="00F23135"/>
    <w:rsid w:val="00F25CCC"/>
    <w:rsid w:val="00F813AB"/>
    <w:rsid w:val="00FC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5E5B1"/>
  <w15:chartTrackingRefBased/>
  <w15:docId w15:val="{64CF6E6A-382D-4C23-8809-85BE9978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E4CA9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E4C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4E4CA9"/>
    <w:pPr>
      <w:jc w:val="both"/>
    </w:pPr>
  </w:style>
  <w:style w:type="character" w:customStyle="1" w:styleId="a4">
    <w:name w:val="Основний текст Знак"/>
    <w:basedOn w:val="a0"/>
    <w:link w:val="a3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4E4CA9"/>
    <w:pPr>
      <w:tabs>
        <w:tab w:val="center" w:pos="4153"/>
        <w:tab w:val="right" w:pos="8306"/>
      </w:tabs>
    </w:pPr>
  </w:style>
  <w:style w:type="character" w:customStyle="1" w:styleId="a6">
    <w:name w:val="Верхній колонтитул Знак"/>
    <w:basedOn w:val="a0"/>
    <w:link w:val="a5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semiHidden/>
    <w:rsid w:val="004E4CA9"/>
  </w:style>
  <w:style w:type="paragraph" w:styleId="a8">
    <w:name w:val="Balloon Text"/>
    <w:basedOn w:val="a"/>
    <w:link w:val="a9"/>
    <w:uiPriority w:val="99"/>
    <w:semiHidden/>
    <w:unhideWhenUsed/>
    <w:rsid w:val="002A3125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A312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4302EE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4302E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1178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Zhurova Olga</cp:lastModifiedBy>
  <cp:revision>3</cp:revision>
  <cp:lastPrinted>2018-12-26T09:43:00Z</cp:lastPrinted>
  <dcterms:created xsi:type="dcterms:W3CDTF">2018-12-26T09:37:00Z</dcterms:created>
  <dcterms:modified xsi:type="dcterms:W3CDTF">2018-12-26T10:49:00Z</dcterms:modified>
</cp:coreProperties>
</file>