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5681" w:rsidRPr="00D71128" w:rsidRDefault="00325681" w:rsidP="00325681">
      <w:pPr>
        <w:tabs>
          <w:tab w:val="left" w:pos="8100"/>
        </w:tabs>
        <w:spacing w:before="20"/>
        <w:jc w:val="right"/>
        <w:rPr>
          <w:sz w:val="24"/>
          <w:szCs w:val="24"/>
        </w:rPr>
      </w:pPr>
      <w:r w:rsidRPr="00D71128">
        <w:rPr>
          <w:sz w:val="24"/>
          <w:szCs w:val="24"/>
        </w:rPr>
        <w:t>Додаток 8</w:t>
      </w:r>
    </w:p>
    <w:p w:rsidR="00C44E6A" w:rsidRPr="00D71128" w:rsidRDefault="00C44E6A" w:rsidP="00325681">
      <w:pPr>
        <w:tabs>
          <w:tab w:val="left" w:pos="8100"/>
        </w:tabs>
        <w:spacing w:before="20"/>
        <w:jc w:val="right"/>
        <w:rPr>
          <w:sz w:val="24"/>
          <w:szCs w:val="24"/>
        </w:rPr>
      </w:pPr>
    </w:p>
    <w:p w:rsidR="00325681" w:rsidRPr="00D71128" w:rsidRDefault="00325681" w:rsidP="00325681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D71128">
        <w:rPr>
          <w:b/>
          <w:sz w:val="26"/>
          <w:szCs w:val="26"/>
        </w:rPr>
        <w:t>Перелік госпрозрахункових комунальних підприємств</w:t>
      </w:r>
    </w:p>
    <w:p w:rsidR="00325681" w:rsidRPr="00D71128" w:rsidRDefault="00325681" w:rsidP="00325681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D71128">
        <w:rPr>
          <w:b/>
          <w:sz w:val="26"/>
          <w:szCs w:val="26"/>
        </w:rPr>
        <w:t xml:space="preserve">районного підпорядкування, що не надали фінансову звітність за 2024 рік </w:t>
      </w:r>
    </w:p>
    <w:p w:rsidR="00325681" w:rsidRPr="00D71128" w:rsidRDefault="00325681" w:rsidP="00325681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 w:rsidRPr="00D71128">
        <w:rPr>
          <w:b/>
          <w:sz w:val="26"/>
          <w:szCs w:val="26"/>
        </w:rPr>
        <w:t>до Департаменту комунальної власності м. Києва</w:t>
      </w:r>
    </w:p>
    <w:p w:rsidR="00325681" w:rsidRPr="00D71128" w:rsidRDefault="00325681" w:rsidP="00325681">
      <w:pPr>
        <w:spacing w:before="20"/>
      </w:pPr>
    </w:p>
    <w:p w:rsidR="00C44E6A" w:rsidRPr="00D71128" w:rsidRDefault="00C44E6A" w:rsidP="00325681">
      <w:pPr>
        <w:spacing w:before="20"/>
      </w:pPr>
    </w:p>
    <w:p w:rsidR="00C43E2D" w:rsidRPr="00D71128" w:rsidRDefault="00C43E2D" w:rsidP="00C43E2D">
      <w:pPr>
        <w:spacing w:before="20"/>
      </w:pPr>
      <w:r w:rsidRPr="00D71128">
        <w:t>Кількість - 40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5387"/>
      </w:tblGrid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Примітка</w:t>
            </w:r>
          </w:p>
        </w:tc>
      </w:tr>
      <w:tr w:rsidR="00325681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325681" w:rsidRPr="00D71128" w:rsidRDefault="00325681" w:rsidP="00325681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1.  КОМУНАЛЬНЕ ПІДПРИЄМСТВО "БУДЖИТЛОПОСЛУГИ"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24747844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</w:t>
            </w:r>
            <w:proofErr w:type="spellStart"/>
            <w:r w:rsidRPr="00D71128">
              <w:rPr>
                <w:sz w:val="16"/>
              </w:rPr>
              <w:t>Голосіїво-будінвест</w:t>
            </w:r>
            <w:proofErr w:type="spellEnd"/>
            <w:r w:rsidRPr="00D71128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32487556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03150,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ВЕЛИКА ВАСИЛЬКІВСЬКА ВУЛ. ,98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3.  КП "ГОЛОСІЇВПАРК- СЕРВІС"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33494941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33441418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03028,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НАУКИ ПРОСП.,24 корп.2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</w:t>
            </w:r>
            <w:r w:rsidR="00400DD9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D71128">
              <w:rPr>
                <w:sz w:val="16"/>
              </w:rPr>
              <w:t>Голосіївприватсервіс</w:t>
            </w:r>
            <w:proofErr w:type="spellEnd"/>
            <w:r w:rsidRPr="00D71128">
              <w:rPr>
                <w:sz w:val="16"/>
              </w:rPr>
              <w:t>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01556366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19122243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5966A6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5966A6" w:rsidRPr="00D71128" w:rsidRDefault="005966A6" w:rsidP="005966A6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7.  КОМУНАЛЬНЕ НЕКОМЕРЦІЙНЕ ПІДПРИЄМСТВО "КОНСУЛЬТАТИВНО- ДІАГНОСТИЧНИЙ ЦЕНТР № 2 ДАРНИЦЬКОГО РАЙОНУ М. КИЄВА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Номер об'єкту: 2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26064374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02091,ХАРКІВСЬКЕ ШОСЕ,121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8.  КОМУНАЛЬНЕ НЕКОМЕРЦІЙНЕ ПІДПРИЄМСТВО "КОНСУЛЬТАТИВНО- ДІАГНОСТИЧНИЙ ЦЕНТР ДИТЯЧИЙ ДАРНИЦЬКОГО РАЙОНУ М.КИЄВА"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26188248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02091,ТРОСТЯНЕЦЬКА ВУЛ.,8-Д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(реорганізація) шляхом приєднання до Комунального некомерційного підприємства "Консультативно-діагностичний центр №1 Дарницького району м. Києва" (ідентифікаційний код 01280970)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9.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Номер об'єкту: 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03568132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02093,БОРИСПІЛЬСЬКА ВУЛ.,30А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№3 Дарницького району м. Києва" (ідентифікаційний код 30300749)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10.  КОМУНАЛЬНЕ НЕКОМЕРЦІЙНЕ ПІДПРИЄМСТВО "ЦЕНТР ПЕРВИННОЇ МЕДИКО- САНІТАРНОЇ ДОПОМОГИ ДАРНИЦЬКОГО РАЙОНУ М.КИЄВА"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31413640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02068,СРІБНОКІЛЬСЬКА ВУЛ.,14-Б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(реорганізація) шляхом приєднання до Комунального некомерційного підприємства "Центр первинної медико-санітарної допомоги №2 Дарницького району м. Києва" (ідентифікаційний код 38266365) відповідно до рішення КМР від 13.06.2024 року №933/8899 "Про реорганізацію КНП, що віднесені до сфери управління Дарницької районної в м. Києві державної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11.  КОМУНАЛЬНЕ ПІДПРИЄМСТВО "ЕКОЛОГІЯ" ДАРНИЦЬКОЇ РАЙОННОЇ У М.КИЄВІ ДЕРЖАВНОЇ АДМІНІСТРАЦІЇ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35167081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02093,ПОЛІСЬКА ВУЛ.,28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12.  КОМУНАЛЬНЕ ПІДПРИЄМСТВО  ПО БУДІВНИЦТВУ ТА ЕКСПЛУАТАЦІЇ АВТОСТОЯНОК І ГАРАЖІВ ДАРНИЦЬКОГО РАЙОНУ М.КИЄВА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21577229</w:t>
            </w:r>
          </w:p>
          <w:p w:rsidR="00C44E6A" w:rsidRPr="00D71128" w:rsidRDefault="00C43E2D" w:rsidP="00C44E6A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02175,ПАСХАЛІНА ЮРІЯ ВУЛ.,16</w:t>
            </w:r>
          </w:p>
          <w:p w:rsidR="00D71128" w:rsidRPr="00D71128" w:rsidRDefault="00D71128" w:rsidP="00C44E6A">
            <w:pPr>
              <w:spacing w:before="20"/>
              <w:rPr>
                <w:sz w:val="16"/>
              </w:rPr>
            </w:pPr>
          </w:p>
          <w:p w:rsidR="00C44E6A" w:rsidRPr="00D71128" w:rsidRDefault="00C44E6A" w:rsidP="00C44E6A">
            <w:pPr>
              <w:spacing w:before="20"/>
              <w:rPr>
                <w:sz w:val="16"/>
              </w:rPr>
            </w:pPr>
          </w:p>
          <w:p w:rsidR="00C44E6A" w:rsidRPr="00D71128" w:rsidRDefault="00C44E6A" w:rsidP="00C44E6A">
            <w:pPr>
              <w:spacing w:before="20"/>
              <w:rPr>
                <w:sz w:val="16"/>
              </w:rPr>
            </w:pPr>
          </w:p>
          <w:p w:rsidR="00C44E6A" w:rsidRPr="00D71128" w:rsidRDefault="00C44E6A" w:rsidP="00C44E6A">
            <w:pPr>
              <w:spacing w:before="20"/>
              <w:rPr>
                <w:sz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4A31EB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A31EB" w:rsidRPr="00D71128" w:rsidRDefault="004A31EB" w:rsidP="004A31EB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lastRenderedPageBreak/>
              <w:t>ОРГАН УПРАВЛІННЯ - ДЕСНЯНСЬКА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13.  ДЕРЖАВНЕ КОМУНАЛЬНЕ ПІДПРИЄМСТВО  "ЖИТЛОРЕМФОНД"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04543683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02217,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ЗАКРЕВСЬКОГО МИКОЛИ ВУЛ.,15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D71128">
              <w:rPr>
                <w:sz w:val="16"/>
              </w:rPr>
              <w:t>Житлорембудсервіс</w:t>
            </w:r>
            <w:proofErr w:type="spellEnd"/>
            <w:r w:rsidRPr="00D71128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14.  КОМУНАЛЬНЕ ПІДПРИЄМСТВО "ДЕСНЯНСЬКИЙ РАЙОННИЙ ЦЕНТР "ЗДОРОВ'Я"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32528361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02166,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ЛІСОВИЙ ПРОСП.,35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15.  КОМУНАЛЬНЕ ПІДПРИЄМСТВО "ДЕСНЯНСЬКПАРКСЕРВІС"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32769862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02156,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ЛЕВИЦЬКОГО ОРЕСТА ВУЛ.,23-А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 w:rsidR="004A31EB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A31EB" w:rsidRPr="00D71128" w:rsidRDefault="004A31EB" w:rsidP="004A31EB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ДНІПРОВСЬКА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16.  КОМУНАЛЬНЕ АВТОТРАНСПОРТНЕ ПІДПРИЄМСТВО ДНІПРОВСЬКОГО РАЙОНУ М.КИЄВА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31748904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02094,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КОТЛЯРЕВСЬКОГО ІВАНА БУЛЬВ..,1/1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17.  КОМУНАЛЬНЕ ПІДПРИЄМСТВО "ДНІПРО- ПАРКСЕРВІС" ДНІПРОВСЬКОЇ РАЙОННОЇ У М.КИЄВІ РАДИ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32959821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02094,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КОТЛЯРЕВСЬКОГО ІВАНА БУЛЬВ</w:t>
            </w:r>
            <w:r w:rsidR="00C44E6A" w:rsidRPr="00D71128">
              <w:rPr>
                <w:sz w:val="16"/>
              </w:rPr>
              <w:t>.</w:t>
            </w:r>
            <w:r w:rsidRPr="00D71128">
              <w:rPr>
                <w:sz w:val="16"/>
              </w:rPr>
              <w:t>,1/1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18.  КОМУНАЛЬНЕ ПІДПРИЄМНИЦТВО "ДНІПРОБУДТЕХСЕРВІС"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31456464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КОТЛЯРЕВСЬКОГО ІВАНА БУЛЬВ</w:t>
            </w:r>
            <w:r w:rsidR="00C44E6A" w:rsidRPr="00D71128">
              <w:rPr>
                <w:sz w:val="16"/>
              </w:rPr>
              <w:t>.</w:t>
            </w:r>
            <w:r w:rsidRPr="00D71128">
              <w:rPr>
                <w:sz w:val="16"/>
              </w:rPr>
              <w:t>,1/1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19.  КОМУНАЛЬНЕ ПІДПРИЄМСТВО "РЕДАКЦІЯ ГАЗЕТИ "ДНІПРОВСЬКІ НОВИНИ" ДНІПРОВСЬКОЇ РАЙОННОЇ У М.КИЄВІ РАДИ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31732428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02094,КРАКІВСЬКА ВУЛ.,20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400DD9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00DD9" w:rsidRPr="00D71128" w:rsidRDefault="00400DD9" w:rsidP="00400DD9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35018865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04205,МУКАЧІВСЬКА ВУЛ.,4/7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21.  КОМУНАЛЬНЕ ПІДПРИЄМСТВО "ТРАНСПОРТСЕРВІС" ОБОЛОНСЬКОГО РАЙОНУ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33101139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МУКАЧІВСЬКА ВУЛ.,4/7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D71128">
              <w:rPr>
                <w:sz w:val="16"/>
              </w:rPr>
              <w:t>Транспортсервіс</w:t>
            </w:r>
            <w:proofErr w:type="spellEnd"/>
            <w:r w:rsidRPr="00D71128">
              <w:rPr>
                <w:sz w:val="16"/>
              </w:rPr>
              <w:t>"</w:t>
            </w:r>
          </w:p>
        </w:tc>
      </w:tr>
      <w:tr w:rsidR="00400DD9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00DD9" w:rsidRPr="00D71128" w:rsidRDefault="00400DD9" w:rsidP="00400DD9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22.  КОМУНАЛЬНЕ АВТОТРАНСПОРТНЕ ПІДПРИЄМСТВО ПЕЧЕРСЬКОЇ РАЙОННОЇ У М.КИЄВІ ДЕРЖАВНОЇ АДМІНІСТРАЦІЇ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21493018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23.  КОМУНАЛЬНЕ ПІДПРИЄМСТВО "ПЕЧЕРСЬК- ІНВЕСТ"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30782546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24.  КОМУНАЛЬНЕ ПІДПРИЄМСТВО "СЛУЖБА ЗАМОВНИКА ПЕЧЕРСЬКОГО РАЙОНУ ДЛЯ ВИЗНАЧЕННЯ ВИКОНАВЦЯ ПОСЛУГ З РЕМОНТУ ПРИМІЩЕНЬ, БУДИНКІВ, СПОРУД"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33998044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01011,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ПЕЧЕРСЬКИЙ УЗВІЗ,19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25.  КОМУНАЛЬНЕ ПІДПРИЄМСТВО ПО ОБСЛУГОВУВАННЮ ЗАКЛАДІВ СОЦІАЛЬНОЇ СФЕРИ "ПЛОДООВОЧІ"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24940647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01103,ВІЙСЬКОВИЙ ПРОЇЗД,1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  <w:p w:rsidR="00C44E6A" w:rsidRPr="00D71128" w:rsidRDefault="00C44E6A" w:rsidP="00400DD9">
            <w:pPr>
              <w:spacing w:before="20"/>
              <w:jc w:val="both"/>
              <w:rPr>
                <w:sz w:val="16"/>
              </w:rPr>
            </w:pPr>
          </w:p>
          <w:p w:rsidR="00C44E6A" w:rsidRPr="00D71128" w:rsidRDefault="00C44E6A" w:rsidP="00400DD9">
            <w:pPr>
              <w:spacing w:before="20"/>
              <w:jc w:val="both"/>
              <w:rPr>
                <w:sz w:val="16"/>
              </w:rPr>
            </w:pPr>
          </w:p>
          <w:p w:rsidR="00C44E6A" w:rsidRPr="00D71128" w:rsidRDefault="00C44E6A" w:rsidP="00400DD9">
            <w:pPr>
              <w:spacing w:before="20"/>
              <w:jc w:val="both"/>
              <w:rPr>
                <w:sz w:val="16"/>
              </w:rPr>
            </w:pPr>
          </w:p>
          <w:p w:rsidR="00D71128" w:rsidRPr="00D71128" w:rsidRDefault="00D71128" w:rsidP="00400DD9">
            <w:pPr>
              <w:spacing w:before="20"/>
              <w:jc w:val="both"/>
              <w:rPr>
                <w:sz w:val="16"/>
              </w:rPr>
            </w:pPr>
          </w:p>
          <w:p w:rsidR="00C44E6A" w:rsidRPr="00D71128" w:rsidRDefault="00C44E6A" w:rsidP="00400DD9">
            <w:pPr>
              <w:spacing w:before="20"/>
              <w:jc w:val="both"/>
              <w:rPr>
                <w:sz w:val="16"/>
              </w:rPr>
            </w:pPr>
          </w:p>
          <w:p w:rsidR="00C44E6A" w:rsidRPr="00D71128" w:rsidRDefault="00C44E6A" w:rsidP="00400DD9">
            <w:pPr>
              <w:spacing w:before="20"/>
              <w:jc w:val="both"/>
              <w:rPr>
                <w:sz w:val="16"/>
              </w:rPr>
            </w:pPr>
          </w:p>
        </w:tc>
      </w:tr>
      <w:tr w:rsidR="00400DD9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400DD9" w:rsidRPr="00D71128" w:rsidRDefault="00400DD9" w:rsidP="00400DD9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lastRenderedPageBreak/>
              <w:t>ОРГАН УПРАВЛІННЯ - ПОДІЛЬСЬКА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26.  КОМУНАЛЬНЕ ПІДПРИЄМСТВО "ІНФОРМАЦІЙНА АГЕНЦІЯ ПОДІЛЬСЬКОГО РАЙОНУ"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31170279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27.  КОМУНАЛЬНЕ ПІДПРИЄМСТВО "ПОДІЛ"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32668909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ЩЕКАВИЦЬКА ВУЛ.,34 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28.  КОМУНАЛЬНЕ ПІДПРИЄМСТВО "ПОДІЛ- ЖИТЛО ПОДІЛЬСЬКОГО РАЙОНУ МІСТА КИЄВА"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32557113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04071,ХОРИВА ВУЛ.,36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29.  КОМУНАЛЬНЕ ПІДПРИЄМСТВО "ПОДІЛ-ІНВЕСТРЕКОНСТРУКЦІЯ"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35251157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04070,ХОРИВА ВУЛ.,36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D71128">
              <w:rPr>
                <w:sz w:val="16"/>
              </w:rPr>
              <w:t>ІнвестРеконструкція</w:t>
            </w:r>
            <w:proofErr w:type="spellEnd"/>
            <w:r w:rsidRPr="00D71128">
              <w:rPr>
                <w:sz w:val="16"/>
              </w:rPr>
              <w:t>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30.  КОМУНАЛЬНЕ ПІДПРИЄМСТВО ПО ПАРКУВАННЮ ТА ЗБЕРІГАННЮ ТРАНСПОРТНИХ ЗАСОБІВ "ПОДІЛПАРКСЕРВІС"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32960670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04070,АНДРІЇВСЬКА ВУЛ.,3/29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31.  КОМУНАЛЬНЕ ПІДПРИЄМСТВО "ТРАНС- ПРОЕКТ"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31140291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04070,АНДРІЇВСЬКА ВУЛ.,11/7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32.  СПЕЦІАЛІЗОВАНЕ КОМУНАЛЬНЕ ПІДПРИЄМСТВО "ПОДІЛ- ЛІФТ"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32454501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04073,КОПИЛІВСЬКА ВУЛ.,17/19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400DD9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 w:rsidR="00B1078C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B1078C" w:rsidRPr="00D71128" w:rsidRDefault="00B1078C" w:rsidP="00B1078C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33.  КОМУНАЛЬНЕ ПІДПРИЄМСТВО "АЛГОРИТМ" СВЯТОШИНСЬКОЇ РАЙОННОЇ У МІСТІ КИЄВІ РАДИ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33306408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34.  КОМУНАЛЬНЕ ПІДПРИЄМСТВО ПО БЛАГОУСТРОЮ ТА РОЗВИТКУ ТЕРИТОРІЇ СВЯТОШИНСЬКОГО РАЙОНУ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16462004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03115,ЛЬВІВСЬКА ВУЛ.,14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B1078C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B1078C" w:rsidRPr="00D71128" w:rsidRDefault="00B1078C" w:rsidP="00B1078C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35.  КОМУНАЛЬНЕ АВТОТРАНСПОРТНЕ ПІДПРИЄМСТВО СОЛОМ'ЯНСЬКОГО РАЙОНУ М.КИЄВА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19258770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03056,ЗАЛІЗНИЧНА ВУЛ.,14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36.  КОМУНАЛЬНЕ ПІДПРИЄМСТВО "СОЛОМ'ЯНКАБУДІНВЕСТ" СОЛОМ'ЯНСЬКОГО РАЙОНУ М.КИЄВА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31055458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 xml:space="preserve">Припинення шляхом ліквідації відповідно до рішення Київської міської ради від 16.07.2015 № </w:t>
            </w:r>
            <w:bookmarkStart w:id="0" w:name="_GoBack"/>
            <w:bookmarkEnd w:id="0"/>
            <w:r w:rsidRPr="00D71128">
              <w:rPr>
                <w:sz w:val="16"/>
              </w:rPr>
              <w:t>685/1549 "Про припинення комунального підприємства "</w:t>
            </w:r>
            <w:proofErr w:type="spellStart"/>
            <w:r w:rsidRPr="00D71128">
              <w:rPr>
                <w:sz w:val="16"/>
              </w:rPr>
              <w:t>Солом`янкабудінвест</w:t>
            </w:r>
            <w:proofErr w:type="spellEnd"/>
            <w:r w:rsidRPr="00D71128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6E4C37" w:rsidRPr="00D71128" w:rsidTr="00D71128">
        <w:trPr>
          <w:cantSplit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:rsidR="006E4C37" w:rsidRPr="00D71128" w:rsidRDefault="006E4C37" w:rsidP="006E4C37">
            <w:pPr>
              <w:spacing w:before="20"/>
              <w:jc w:val="center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37.  КОМУНАЛЬНЕ ПІДПРИЄМСТВО "АВТОТРАНСПОРТНЕ ПІДПРИЄМСТВО ШЕВЧЕНКІВСЬКОГО РАЙОНУ"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30723632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04050,ДЕГТЯРІВСЬКА ВУЛ.,15-Б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4E6A" w:rsidP="00C43E2D">
            <w:pPr>
              <w:spacing w:before="20"/>
              <w:rPr>
                <w:b/>
                <w:sz w:val="16"/>
              </w:rPr>
            </w:pPr>
            <w:r w:rsidRPr="00D71128">
              <w:rPr>
                <w:b/>
                <w:sz w:val="16"/>
              </w:rPr>
              <w:t>Фінансова звітність за 2024 рік не надана.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38.  КОМУНАЛЬНЕ ПІДПРИЄМСТВО "БУДІВНИЦТВО ТА РЕКОНСТРУКЦІЯ" ШЕВЧЕНКІВСКОЇ РАЙОННОЇ У М.КИЄВІ РАДИ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31904855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39.  КОМУНАЛЬНЕ ПІДПРИЄМСТВО "НЕОМЕД"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01994014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САКСАГАНСЬКОГО ВУЛ.,100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C43E2D" w:rsidRPr="00D71128" w:rsidTr="00D71128">
        <w:trPr>
          <w:cantSplit/>
        </w:trPr>
        <w:tc>
          <w:tcPr>
            <w:tcW w:w="5098" w:type="dxa"/>
            <w:shd w:val="clear" w:color="auto" w:fill="auto"/>
          </w:tcPr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 xml:space="preserve">40.  КОМУНАЛЬНЕ ПІДПРИЄМСТВО "ЦЕНТРІНВЕСТ" ШЕВЧЕНКІВСЬКОЇ РАЙОННОЇ У М.КИЄВІ РАДИ 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Код ЄДРПОУ: 32348117</w:t>
            </w:r>
          </w:p>
          <w:p w:rsidR="00C43E2D" w:rsidRPr="00D71128" w:rsidRDefault="00C43E2D" w:rsidP="00C43E2D">
            <w:pPr>
              <w:spacing w:before="20"/>
              <w:rPr>
                <w:sz w:val="16"/>
              </w:rPr>
            </w:pPr>
            <w:r w:rsidRPr="00D71128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387" w:type="dxa"/>
            <w:shd w:val="clear" w:color="auto" w:fill="auto"/>
          </w:tcPr>
          <w:p w:rsidR="00C43E2D" w:rsidRPr="00D71128" w:rsidRDefault="00C43E2D" w:rsidP="00C44E6A">
            <w:pPr>
              <w:spacing w:before="20"/>
              <w:jc w:val="both"/>
              <w:rPr>
                <w:sz w:val="16"/>
              </w:rPr>
            </w:pPr>
            <w:r w:rsidRPr="00D71128"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</w:t>
            </w:r>
            <w:r w:rsidR="00C44E6A" w:rsidRPr="00D71128">
              <w:rPr>
                <w:sz w:val="16"/>
              </w:rPr>
              <w:t xml:space="preserve"> </w:t>
            </w:r>
            <w:r w:rsidRPr="00D71128">
              <w:rPr>
                <w:sz w:val="16"/>
              </w:rPr>
              <w:t>925 "Про ліквідацію комунальних підприємств Шевченківської районної у м. Києві ради"</w:t>
            </w:r>
          </w:p>
        </w:tc>
      </w:tr>
    </w:tbl>
    <w:p w:rsidR="00C43E2D" w:rsidRPr="00D71128" w:rsidRDefault="00C43E2D" w:rsidP="00C43E2D">
      <w:pPr>
        <w:spacing w:before="20"/>
      </w:pPr>
    </w:p>
    <w:sectPr w:rsidR="00C43E2D" w:rsidRPr="00D71128" w:rsidSect="00C43E2D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128C" w:rsidRDefault="009E128C" w:rsidP="00C43E2D">
      <w:r>
        <w:separator/>
      </w:r>
    </w:p>
  </w:endnote>
  <w:endnote w:type="continuationSeparator" w:id="0">
    <w:p w:rsidR="009E128C" w:rsidRDefault="009E128C" w:rsidP="00C4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128C" w:rsidRDefault="009E128C" w:rsidP="00C43E2D">
      <w:r>
        <w:separator/>
      </w:r>
    </w:p>
  </w:footnote>
  <w:footnote w:type="continuationSeparator" w:id="0">
    <w:p w:rsidR="009E128C" w:rsidRDefault="009E128C" w:rsidP="00C4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43E2D" w:rsidRDefault="00C43E2D" w:rsidP="00C43E2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43E2D" w:rsidRDefault="00C43E2D" w:rsidP="00C43E2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325681"/>
    <w:rsid w:val="00400DD9"/>
    <w:rsid w:val="004A31EB"/>
    <w:rsid w:val="005526BC"/>
    <w:rsid w:val="005966A6"/>
    <w:rsid w:val="006E4C37"/>
    <w:rsid w:val="009E128C"/>
    <w:rsid w:val="00B1078C"/>
    <w:rsid w:val="00C43E2D"/>
    <w:rsid w:val="00C44E6A"/>
    <w:rsid w:val="00CD3CB1"/>
    <w:rsid w:val="00D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A7A83"/>
  <w15:docId w15:val="{EDF71E2C-7E72-49BA-BD95-9071CAE7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2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43E2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3E2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43E2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1994</Words>
  <Characters>15063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2025-03-26T10:32:00Z</dcterms:created>
  <dcterms:modified xsi:type="dcterms:W3CDTF">2025-04-09T13:57:00Z</dcterms:modified>
</cp:coreProperties>
</file>