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08D" w14:textId="1371AE3A" w:rsidR="0071326C" w:rsidRDefault="0071326C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F3C3D">
        <w:rPr>
          <w:rFonts w:ascii="Times New Roman" w:hAnsi="Times New Roman" w:cs="Times New Roman"/>
          <w:b/>
          <w:sz w:val="26"/>
          <w:szCs w:val="26"/>
        </w:rPr>
        <w:t xml:space="preserve">Інформація щодо </w:t>
      </w:r>
      <w:r w:rsidR="00860E82">
        <w:rPr>
          <w:rFonts w:ascii="Times New Roman" w:hAnsi="Times New Roman" w:cs="Times New Roman"/>
          <w:b/>
          <w:sz w:val="26"/>
          <w:szCs w:val="26"/>
        </w:rPr>
        <w:t xml:space="preserve">актуальних вакантних посад </w:t>
      </w:r>
    </w:p>
    <w:p w14:paraId="3FABE742" w14:textId="0C15AB7C" w:rsidR="00860E82" w:rsidRDefault="00860E82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комунальному підприємстві </w:t>
      </w:r>
    </w:p>
    <w:p w14:paraId="3C0F7BFF" w14:textId="3A6855D2" w:rsidR="0071326C" w:rsidRDefault="006175EE" w:rsidP="00713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 ШЕУ Печерського району</w:t>
      </w:r>
    </w:p>
    <w:p w14:paraId="798B2587" w14:textId="77777777" w:rsidR="006175EE" w:rsidRPr="00B42A0D" w:rsidRDefault="006175EE" w:rsidP="00713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2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96"/>
        <w:gridCol w:w="3543"/>
        <w:gridCol w:w="4820"/>
        <w:gridCol w:w="5670"/>
      </w:tblGrid>
      <w:tr w:rsidR="00FD71C6" w:rsidRPr="0037068F" w14:paraId="3255FC17" w14:textId="0F81EF5A" w:rsidTr="00C57E4C">
        <w:tc>
          <w:tcPr>
            <w:tcW w:w="596" w:type="dxa"/>
          </w:tcPr>
          <w:p w14:paraId="63F40AA0" w14:textId="77777777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3543" w:type="dxa"/>
          </w:tcPr>
          <w:p w14:paraId="2448986F" w14:textId="53254D91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Професія</w:t>
            </w:r>
            <w:proofErr w:type="spellEnd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(посада)</w:t>
            </w:r>
          </w:p>
        </w:tc>
        <w:tc>
          <w:tcPr>
            <w:tcW w:w="4820" w:type="dxa"/>
          </w:tcPr>
          <w:p w14:paraId="100C9AEA" w14:textId="7822B868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кандидата</w:t>
            </w:r>
          </w:p>
        </w:tc>
        <w:tc>
          <w:tcPr>
            <w:tcW w:w="5670" w:type="dxa"/>
          </w:tcPr>
          <w:p w14:paraId="7988DC91" w14:textId="77777777" w:rsidR="00FD71C6" w:rsidRDefault="00FD71C6" w:rsidP="00A155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Адреса підприємства, </w:t>
            </w:r>
          </w:p>
          <w:p w14:paraId="06C80C04" w14:textId="1D55A432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412D57" w:rsidRPr="007650A2" w14:paraId="38F50F81" w14:textId="4381B165" w:rsidTr="00C57E4C">
        <w:tc>
          <w:tcPr>
            <w:tcW w:w="596" w:type="dxa"/>
          </w:tcPr>
          <w:p w14:paraId="1AF3CC4C" w14:textId="56CA946F" w:rsidR="00412D57" w:rsidRPr="007650A2" w:rsidRDefault="00412D57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4373D8E9" w14:textId="77777777" w:rsidR="000D7B53" w:rsidRDefault="00412D57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Дорожній робітник служби утримання шляхів та підземних переходів</w:t>
            </w:r>
            <w:r w:rsidR="000D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147C5" w14:textId="544CDB33" w:rsidR="00412D57" w:rsidRPr="00412D57" w:rsidRDefault="000D7B53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D7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вакантних посад)</w:t>
            </w:r>
          </w:p>
        </w:tc>
        <w:tc>
          <w:tcPr>
            <w:tcW w:w="4820" w:type="dxa"/>
          </w:tcPr>
          <w:p w14:paraId="645B00F8" w14:textId="682A29EB" w:rsidR="00412D57" w:rsidRPr="007650A2" w:rsidRDefault="00412D57" w:rsidP="00412D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Базова або неповна базова загальна середня освіта. Одержання професії безпосередньо на виробництві. Без вимог до стажу роботи.</w:t>
            </w:r>
          </w:p>
        </w:tc>
        <w:tc>
          <w:tcPr>
            <w:tcW w:w="5670" w:type="dxa"/>
            <w:vMerge w:val="restart"/>
          </w:tcPr>
          <w:p w14:paraId="5B5A2525" w14:textId="77777777" w:rsidR="00412D57" w:rsidRDefault="00412D57" w:rsidP="00BB6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F301C7" w14:textId="77777777" w:rsidR="00412D57" w:rsidRDefault="00412D57" w:rsidP="00BB6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98F2F" w14:textId="2C4FE438" w:rsidR="00412D57" w:rsidRDefault="00412D57" w:rsidP="00BB6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proofErr w:type="spellEnd"/>
            <w:r w:rsidRPr="0041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1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Бутишів</w:t>
            </w:r>
            <w:proofErr w:type="spellEnd"/>
            <w:r w:rsidRPr="00412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19, м. Київ</w:t>
            </w:r>
          </w:p>
          <w:p w14:paraId="588A0526" w14:textId="41F47B11" w:rsidR="00412D57" w:rsidRDefault="00412D57" w:rsidP="00BB6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22031B" w14:textId="77777777" w:rsidR="00412D57" w:rsidRPr="00412D57" w:rsidRDefault="00412D57" w:rsidP="00BB6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173274" w14:textId="77777777" w:rsidR="000D7B53" w:rsidRDefault="00412D57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Войтко</w:t>
            </w:r>
            <w:proofErr w:type="spellEnd"/>
            <w:r w:rsidRPr="00412D57">
              <w:rPr>
                <w:rFonts w:ascii="Times New Roman" w:hAnsi="Times New Roman" w:cs="Times New Roman"/>
                <w:sz w:val="24"/>
                <w:szCs w:val="24"/>
              </w:rPr>
              <w:t xml:space="preserve"> Марія Володимирівна,</w:t>
            </w:r>
          </w:p>
          <w:p w14:paraId="64E1F66A" w14:textId="1522FD55" w:rsidR="000D7B53" w:rsidRDefault="000D7B53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D">
              <w:rPr>
                <w:rFonts w:ascii="Times New Roman" w:hAnsi="Times New Roman" w:cs="Times New Roman"/>
              </w:rPr>
              <w:t>(044) 288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3CD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3CD">
              <w:rPr>
                <w:rFonts w:ascii="Times New Roman" w:hAnsi="Times New Roman" w:cs="Times New Roman"/>
              </w:rPr>
              <w:t>66</w:t>
            </w:r>
          </w:p>
          <w:p w14:paraId="53E8B261" w14:textId="77777777" w:rsidR="00412D57" w:rsidRDefault="00412D57" w:rsidP="00BB6810">
            <w:pPr>
              <w:jc w:val="center"/>
              <w:rPr>
                <w:rFonts w:ascii="Times New Roman" w:hAnsi="Times New Roman" w:cs="Times New Roman"/>
              </w:rPr>
            </w:pPr>
            <w:r w:rsidRPr="000D7B53">
              <w:rPr>
                <w:rFonts w:ascii="Times New Roman" w:hAnsi="Times New Roman" w:cs="Times New Roman"/>
              </w:rPr>
              <w:t>099</w:t>
            </w:r>
            <w:r w:rsidR="000D7B53" w:rsidRPr="000D7B53">
              <w:rPr>
                <w:rFonts w:ascii="Times New Roman" w:hAnsi="Times New Roman" w:cs="Times New Roman"/>
              </w:rPr>
              <w:t xml:space="preserve"> </w:t>
            </w:r>
            <w:r w:rsidRPr="000D7B53">
              <w:rPr>
                <w:rFonts w:ascii="Times New Roman" w:hAnsi="Times New Roman" w:cs="Times New Roman"/>
              </w:rPr>
              <w:t>-</w:t>
            </w:r>
            <w:r w:rsidR="000D7B53" w:rsidRPr="000D7B53">
              <w:rPr>
                <w:rFonts w:ascii="Times New Roman" w:hAnsi="Times New Roman" w:cs="Times New Roman"/>
              </w:rPr>
              <w:t xml:space="preserve"> 091- </w:t>
            </w:r>
            <w:r w:rsidRPr="000D7B53">
              <w:rPr>
                <w:rFonts w:ascii="Times New Roman" w:hAnsi="Times New Roman" w:cs="Times New Roman"/>
              </w:rPr>
              <w:t>98-47</w:t>
            </w:r>
          </w:p>
          <w:p w14:paraId="617F5584" w14:textId="6967F32B" w:rsidR="000D7B53" w:rsidRPr="000D7B53" w:rsidRDefault="000D7B53" w:rsidP="00BB68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57" w:rsidRPr="007650A2" w14:paraId="461738A2" w14:textId="77777777" w:rsidTr="00C57E4C">
        <w:tc>
          <w:tcPr>
            <w:tcW w:w="596" w:type="dxa"/>
          </w:tcPr>
          <w:p w14:paraId="6C383E22" w14:textId="77777777" w:rsidR="00412D57" w:rsidRPr="00412D57" w:rsidRDefault="00412D57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84E5909" w14:textId="77777777" w:rsidR="000D7B53" w:rsidRDefault="00412D57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 xml:space="preserve">Дорожній робітник ремонтно-шляхової служби </w:t>
            </w:r>
          </w:p>
          <w:p w14:paraId="44B48FCB" w14:textId="227D7BA5" w:rsidR="00412D57" w:rsidRPr="00412D57" w:rsidRDefault="000D7B53" w:rsidP="0019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D7C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</w:t>
            </w:r>
            <w:r w:rsidR="00AD7C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</w:t>
            </w:r>
            <w:r w:rsidR="00AD7C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6B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5DFD38E2" w14:textId="0BDB0060" w:rsidR="00412D57" w:rsidRPr="00412D57" w:rsidRDefault="00412D57" w:rsidP="0041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Повна або базова середня освіта. Професійно-технічна освіта без вимог до стажу роботи або одержання професії безпосередньо на виробництві.</w:t>
            </w:r>
          </w:p>
        </w:tc>
        <w:tc>
          <w:tcPr>
            <w:tcW w:w="5670" w:type="dxa"/>
            <w:vMerge/>
          </w:tcPr>
          <w:p w14:paraId="3927C757" w14:textId="77777777" w:rsidR="00412D57" w:rsidRDefault="00412D57" w:rsidP="00BB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D57" w:rsidRPr="007650A2" w14:paraId="3777820A" w14:textId="77777777" w:rsidTr="00C57E4C">
        <w:tc>
          <w:tcPr>
            <w:tcW w:w="596" w:type="dxa"/>
          </w:tcPr>
          <w:p w14:paraId="461AC94E" w14:textId="77777777" w:rsidR="00412D57" w:rsidRPr="007650A2" w:rsidRDefault="00412D57" w:rsidP="0061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1ADC4D9" w14:textId="77777777" w:rsidR="000D7B53" w:rsidRDefault="00412D57" w:rsidP="0061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  <w:p w14:paraId="0CA98EE1" w14:textId="08B97BB6" w:rsidR="00412D57" w:rsidRPr="00412D57" w:rsidRDefault="000D7B53" w:rsidP="00617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 вакантних посад)</w:t>
            </w:r>
          </w:p>
        </w:tc>
        <w:tc>
          <w:tcPr>
            <w:tcW w:w="4820" w:type="dxa"/>
          </w:tcPr>
          <w:p w14:paraId="5FDB0389" w14:textId="6B8F011A" w:rsidR="00412D57" w:rsidRPr="00412D57" w:rsidRDefault="00412D57" w:rsidP="0041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 xml:space="preserve">Повна загальна середня освіта /професійно-технічна освіта. Наявність водійських прав категорії С,Е,Д </w:t>
            </w:r>
          </w:p>
        </w:tc>
        <w:tc>
          <w:tcPr>
            <w:tcW w:w="5670" w:type="dxa"/>
            <w:vMerge/>
          </w:tcPr>
          <w:p w14:paraId="48F9EFF6" w14:textId="77777777" w:rsidR="00412D57" w:rsidRDefault="00412D57" w:rsidP="0061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2D57" w:rsidRPr="007650A2" w14:paraId="103A17A5" w14:textId="77777777" w:rsidTr="00C57E4C">
        <w:tc>
          <w:tcPr>
            <w:tcW w:w="596" w:type="dxa"/>
          </w:tcPr>
          <w:p w14:paraId="55E2B254" w14:textId="77777777" w:rsidR="00412D57" w:rsidRPr="007650A2" w:rsidRDefault="00412D57" w:rsidP="0061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739ECFD1" w14:textId="77777777" w:rsidR="000D7B53" w:rsidRDefault="00412D57" w:rsidP="00617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Тракторист</w:t>
            </w:r>
            <w:r w:rsidR="000D7B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E01EB3" w14:textId="378E92B4" w:rsidR="00412D57" w:rsidRPr="007650A2" w:rsidRDefault="000D7B53" w:rsidP="006175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(10 </w:t>
            </w:r>
            <w:r w:rsidRPr="000D7B53">
              <w:rPr>
                <w:rFonts w:ascii="Times New Roman" w:hAnsi="Times New Roman" w:cs="Times New Roman"/>
                <w:sz w:val="24"/>
                <w:szCs w:val="24"/>
              </w:rPr>
              <w:t>вакантних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посад)</w:t>
            </w:r>
          </w:p>
        </w:tc>
        <w:tc>
          <w:tcPr>
            <w:tcW w:w="4820" w:type="dxa"/>
          </w:tcPr>
          <w:p w14:paraId="55069F3B" w14:textId="3344B3C9" w:rsidR="00412D57" w:rsidRPr="00412D57" w:rsidRDefault="00412D57" w:rsidP="0041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D57">
              <w:rPr>
                <w:rFonts w:ascii="Times New Roman" w:hAnsi="Times New Roman" w:cs="Times New Roman"/>
                <w:sz w:val="24"/>
                <w:szCs w:val="24"/>
              </w:rPr>
              <w:t>Повна загальна середня освіта /професійно-технічна освіта. Наявність кваліфікаційного свідоцтва на право керування трактором.</w:t>
            </w:r>
          </w:p>
        </w:tc>
        <w:tc>
          <w:tcPr>
            <w:tcW w:w="5670" w:type="dxa"/>
            <w:vMerge/>
          </w:tcPr>
          <w:p w14:paraId="37353B8B" w14:textId="77777777" w:rsidR="00412D57" w:rsidRDefault="00412D57" w:rsidP="006175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9B3AD48" w14:textId="77777777" w:rsidR="00A7645F" w:rsidRPr="00CF3C3D" w:rsidRDefault="00A7645F"/>
    <w:sectPr w:rsidR="00A7645F" w:rsidRPr="00CF3C3D" w:rsidSect="00370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EADC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C"/>
    <w:rsid w:val="0003213E"/>
    <w:rsid w:val="00063F3F"/>
    <w:rsid w:val="00087F1D"/>
    <w:rsid w:val="000D7B53"/>
    <w:rsid w:val="000F4374"/>
    <w:rsid w:val="00133767"/>
    <w:rsid w:val="00140918"/>
    <w:rsid w:val="002567F4"/>
    <w:rsid w:val="003307C6"/>
    <w:rsid w:val="00345377"/>
    <w:rsid w:val="0037068F"/>
    <w:rsid w:val="003B6772"/>
    <w:rsid w:val="003E194C"/>
    <w:rsid w:val="00412D57"/>
    <w:rsid w:val="00434EA5"/>
    <w:rsid w:val="00473474"/>
    <w:rsid w:val="004763CD"/>
    <w:rsid w:val="004D538E"/>
    <w:rsid w:val="0054551F"/>
    <w:rsid w:val="00614B75"/>
    <w:rsid w:val="006175EE"/>
    <w:rsid w:val="006A69A2"/>
    <w:rsid w:val="006F0D55"/>
    <w:rsid w:val="0071326C"/>
    <w:rsid w:val="00751864"/>
    <w:rsid w:val="007650A2"/>
    <w:rsid w:val="00766C34"/>
    <w:rsid w:val="007744B1"/>
    <w:rsid w:val="00790B97"/>
    <w:rsid w:val="00860E82"/>
    <w:rsid w:val="00916BDE"/>
    <w:rsid w:val="0097009A"/>
    <w:rsid w:val="00A15588"/>
    <w:rsid w:val="00A7645F"/>
    <w:rsid w:val="00AA66B1"/>
    <w:rsid w:val="00AB4367"/>
    <w:rsid w:val="00AD7C10"/>
    <w:rsid w:val="00AE5438"/>
    <w:rsid w:val="00B039D2"/>
    <w:rsid w:val="00BB6810"/>
    <w:rsid w:val="00BD74ED"/>
    <w:rsid w:val="00BE79AA"/>
    <w:rsid w:val="00C57E4C"/>
    <w:rsid w:val="00C87D0A"/>
    <w:rsid w:val="00CA0286"/>
    <w:rsid w:val="00CF3C3D"/>
    <w:rsid w:val="00CF6B03"/>
    <w:rsid w:val="00D47EA5"/>
    <w:rsid w:val="00E32099"/>
    <w:rsid w:val="00EC3852"/>
    <w:rsid w:val="00EE2597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3165"/>
  <w15:docId w15:val="{6993C166-0ABF-4D37-8084-174157D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2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2025-01-16T11:42:00Z</cp:lastPrinted>
  <dcterms:created xsi:type="dcterms:W3CDTF">2025-10-15T10:14:00Z</dcterms:created>
  <dcterms:modified xsi:type="dcterms:W3CDTF">2025-10-15T10:14:00Z</dcterms:modified>
</cp:coreProperties>
</file>