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483" w:rsidRPr="007E6483" w:rsidRDefault="007E6483" w:rsidP="007E64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483">
        <w:rPr>
          <w:rFonts w:ascii="Times New Roman" w:hAnsi="Times New Roman" w:cs="Times New Roman"/>
          <w:b/>
          <w:sz w:val="28"/>
          <w:szCs w:val="28"/>
        </w:rPr>
        <w:t xml:space="preserve">Інформація щодо актуальних вакантних посад </w:t>
      </w:r>
    </w:p>
    <w:p w:rsidR="00DC318D" w:rsidRDefault="007E6483" w:rsidP="007E64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483">
        <w:rPr>
          <w:rFonts w:ascii="Times New Roman" w:hAnsi="Times New Roman" w:cs="Times New Roman"/>
          <w:b/>
          <w:sz w:val="28"/>
          <w:szCs w:val="28"/>
        </w:rPr>
        <w:t>в комунальному підприємстві «Шляхово-експлуатаційному  управлінні по ремонту та утриманню автомобільних шляхів Голосіївського району» м. Києва</w:t>
      </w:r>
    </w:p>
    <w:p w:rsidR="007E6483" w:rsidRDefault="007E6483" w:rsidP="007E64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4536"/>
        <w:gridCol w:w="5670"/>
        <w:gridCol w:w="3685"/>
      </w:tblGrid>
      <w:tr w:rsidR="00715BFC" w:rsidTr="00715BFC">
        <w:tc>
          <w:tcPr>
            <w:tcW w:w="851" w:type="dxa"/>
          </w:tcPr>
          <w:p w:rsidR="00715BFC" w:rsidRPr="000A1B64" w:rsidRDefault="00715BFC" w:rsidP="007E6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B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15BFC" w:rsidRPr="000A1B64" w:rsidRDefault="00715BFC" w:rsidP="007E6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B64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4536" w:type="dxa"/>
          </w:tcPr>
          <w:p w:rsidR="00715BFC" w:rsidRPr="000A1B64" w:rsidRDefault="00715BFC" w:rsidP="007E6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B64">
              <w:rPr>
                <w:rFonts w:ascii="Times New Roman" w:hAnsi="Times New Roman" w:cs="Times New Roman"/>
                <w:sz w:val="24"/>
                <w:szCs w:val="24"/>
              </w:rPr>
              <w:t>Професія (посада)</w:t>
            </w:r>
          </w:p>
        </w:tc>
        <w:tc>
          <w:tcPr>
            <w:tcW w:w="5670" w:type="dxa"/>
          </w:tcPr>
          <w:p w:rsidR="00715BFC" w:rsidRPr="000A1B64" w:rsidRDefault="00715BFC" w:rsidP="007E6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B64">
              <w:rPr>
                <w:rFonts w:ascii="Times New Roman" w:hAnsi="Times New Roman" w:cs="Times New Roman"/>
                <w:sz w:val="24"/>
                <w:szCs w:val="24"/>
              </w:rPr>
              <w:t>Кваліфікаційні вимоги</w:t>
            </w:r>
          </w:p>
        </w:tc>
        <w:tc>
          <w:tcPr>
            <w:tcW w:w="3685" w:type="dxa"/>
          </w:tcPr>
          <w:p w:rsidR="00715BFC" w:rsidRPr="000A1B64" w:rsidRDefault="00715BFC" w:rsidP="007E6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B64">
              <w:rPr>
                <w:rFonts w:ascii="Times New Roman" w:hAnsi="Times New Roman" w:cs="Times New Roman"/>
                <w:sz w:val="24"/>
                <w:szCs w:val="24"/>
              </w:rPr>
              <w:t>Адреса підприємства, ПІБ та актуальний контактний телефон особи, відповідальної за працевлаштування</w:t>
            </w:r>
          </w:p>
        </w:tc>
      </w:tr>
      <w:tr w:rsidR="00715BFC" w:rsidRPr="000A1B64" w:rsidTr="00715BFC">
        <w:tc>
          <w:tcPr>
            <w:tcW w:w="851" w:type="dxa"/>
          </w:tcPr>
          <w:p w:rsidR="00715BFC" w:rsidRPr="000A1B64" w:rsidRDefault="00A655EF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5B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715BFC" w:rsidRPr="000A1B64" w:rsidRDefault="00715BFC" w:rsidP="002C0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Дорожній робітник 4 розряд (ремонт доріг)</w:t>
            </w:r>
          </w:p>
        </w:tc>
        <w:tc>
          <w:tcPr>
            <w:tcW w:w="5670" w:type="dxa"/>
          </w:tcPr>
          <w:p w:rsidR="00715BFC" w:rsidRPr="002C0D34" w:rsidRDefault="00715BFC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D34">
              <w:rPr>
                <w:rFonts w:ascii="Times New Roman" w:hAnsi="Times New Roman" w:cs="Times New Roman"/>
                <w:shd w:val="clear" w:color="auto" w:fill="FFFFFF"/>
              </w:rPr>
              <w:t>Професійно-технічна освіта. Підвищення кваліфікації та стаж роботи дорожнім робітником 4 розряду - не менше 1 року.</w:t>
            </w:r>
          </w:p>
        </w:tc>
        <w:tc>
          <w:tcPr>
            <w:tcW w:w="3685" w:type="dxa"/>
            <w:vMerge w:val="restart"/>
          </w:tcPr>
          <w:p w:rsidR="00715BFC" w:rsidRDefault="00715BFC" w:rsidP="0071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проспект Науки, 53</w:t>
            </w:r>
          </w:p>
          <w:p w:rsidR="00715BFC" w:rsidRDefault="00715BFC" w:rsidP="0071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Романська Лариса Анатоліївна</w:t>
            </w:r>
          </w:p>
          <w:p w:rsidR="00715BFC" w:rsidRDefault="00715BFC" w:rsidP="00715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067 580 56 68</w:t>
            </w:r>
          </w:p>
          <w:p w:rsidR="00715BFC" w:rsidRDefault="00715BFC" w:rsidP="0071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BFC" w:rsidRPr="000A1B64" w:rsidRDefault="00715BFC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BFC" w:rsidRPr="000A1B64" w:rsidTr="00715BFC">
        <w:tc>
          <w:tcPr>
            <w:tcW w:w="851" w:type="dxa"/>
          </w:tcPr>
          <w:p w:rsidR="00715BFC" w:rsidRPr="000A1B64" w:rsidRDefault="00A655EF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5B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715BFC" w:rsidRPr="000A1B64" w:rsidRDefault="00715BFC" w:rsidP="002C0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Дорожній робітник 1 розряд (прибирання доріг)</w:t>
            </w:r>
          </w:p>
        </w:tc>
        <w:tc>
          <w:tcPr>
            <w:tcW w:w="5670" w:type="dxa"/>
          </w:tcPr>
          <w:p w:rsidR="00715BFC" w:rsidRPr="002C0D34" w:rsidRDefault="00715BFC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D34">
              <w:rPr>
                <w:rFonts w:ascii="Times New Roman" w:hAnsi="Times New Roman" w:cs="Times New Roman"/>
                <w:shd w:val="clear" w:color="auto" w:fill="FFFFFF"/>
              </w:rPr>
              <w:t>Повна загальна середня освіта та професійна підготовка на виробництві, без вимог до стажу роботи.</w:t>
            </w:r>
          </w:p>
        </w:tc>
        <w:tc>
          <w:tcPr>
            <w:tcW w:w="3685" w:type="dxa"/>
            <w:vMerge/>
          </w:tcPr>
          <w:p w:rsidR="00715BFC" w:rsidRPr="000A1B64" w:rsidRDefault="00715BFC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BFC" w:rsidRPr="000A1B64" w:rsidTr="00715BFC">
        <w:tc>
          <w:tcPr>
            <w:tcW w:w="851" w:type="dxa"/>
          </w:tcPr>
          <w:p w:rsidR="00715BFC" w:rsidRPr="000A1B64" w:rsidRDefault="00A655EF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5B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715BFC" w:rsidRPr="000A1B64" w:rsidRDefault="00715BFC" w:rsidP="002C0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Водій автотранспортних засобів категорії «В» «С»</w:t>
            </w:r>
          </w:p>
        </w:tc>
        <w:tc>
          <w:tcPr>
            <w:tcW w:w="5670" w:type="dxa"/>
          </w:tcPr>
          <w:p w:rsidR="00715BFC" w:rsidRPr="002C0D34" w:rsidRDefault="00715BFC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D34">
              <w:rPr>
                <w:rFonts w:ascii="Times New Roman" w:hAnsi="Times New Roman" w:cs="Times New Roman"/>
                <w:shd w:val="clear" w:color="auto" w:fill="FFFFFF"/>
              </w:rPr>
              <w:t>Повна загальна середня освіта. Професійна (професійно-технічна) освіта (навчальний заклад з підготовки водіїв транспортних засобів). Посвідчення водія категорії «В» «С» . Без вимог до стажу роботи.</w:t>
            </w:r>
          </w:p>
        </w:tc>
        <w:tc>
          <w:tcPr>
            <w:tcW w:w="3685" w:type="dxa"/>
            <w:vMerge/>
          </w:tcPr>
          <w:p w:rsidR="00715BFC" w:rsidRPr="000A1B64" w:rsidRDefault="00715BFC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BFC" w:rsidRPr="000A1B64" w:rsidTr="00715BFC">
        <w:tc>
          <w:tcPr>
            <w:tcW w:w="851" w:type="dxa"/>
          </w:tcPr>
          <w:p w:rsidR="00715BFC" w:rsidRPr="000A1B64" w:rsidRDefault="00A655EF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5B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715BFC" w:rsidRPr="000A1B64" w:rsidRDefault="00715BFC" w:rsidP="002C0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Тракторист 5 розряд</w:t>
            </w:r>
          </w:p>
        </w:tc>
        <w:tc>
          <w:tcPr>
            <w:tcW w:w="5670" w:type="dxa"/>
          </w:tcPr>
          <w:p w:rsidR="00715BFC" w:rsidRPr="002C0D34" w:rsidRDefault="00715BFC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D34">
              <w:rPr>
                <w:rFonts w:ascii="Times New Roman" w:hAnsi="Times New Roman" w:cs="Times New Roman"/>
                <w:shd w:val="clear" w:color="auto" w:fill="FFFFFF"/>
              </w:rPr>
              <w:t>Професійно-технічна освіта. Підвищення кваліфікації. Наявність кваліфікаційного свідоцтва на право керування тракторами відповідної категорії. Стаж роботи за професією тракториста  — не менше 1 року.</w:t>
            </w:r>
          </w:p>
        </w:tc>
        <w:tc>
          <w:tcPr>
            <w:tcW w:w="3685" w:type="dxa"/>
            <w:vMerge/>
          </w:tcPr>
          <w:p w:rsidR="00715BFC" w:rsidRPr="000A1B64" w:rsidRDefault="00715BFC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0D34" w:rsidRDefault="002C0D34" w:rsidP="002C0D3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C0D34" w:rsidRDefault="002C0D34" w:rsidP="002C0D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0D34" w:rsidRDefault="002C0D34" w:rsidP="002C0D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0D34" w:rsidRDefault="002C0D34" w:rsidP="002C0D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0D34" w:rsidRDefault="002C0D34" w:rsidP="002C0D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0D34" w:rsidRDefault="002C0D34" w:rsidP="002C0D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0D34" w:rsidRPr="002C0D34" w:rsidRDefault="002C0D34" w:rsidP="002C0D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D34">
        <w:rPr>
          <w:rFonts w:ascii="Times New Roman" w:hAnsi="Times New Roman" w:cs="Times New Roman"/>
          <w:sz w:val="24"/>
          <w:szCs w:val="24"/>
        </w:rPr>
        <w:t xml:space="preserve">Виконавець : </w:t>
      </w:r>
    </w:p>
    <w:p w:rsidR="002C0D34" w:rsidRPr="002C0D34" w:rsidRDefault="002C0D34" w:rsidP="002C0D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D34">
        <w:rPr>
          <w:rFonts w:ascii="Times New Roman" w:hAnsi="Times New Roman" w:cs="Times New Roman"/>
          <w:sz w:val="24"/>
          <w:szCs w:val="24"/>
        </w:rPr>
        <w:t>Лариса Романська</w:t>
      </w:r>
    </w:p>
    <w:p w:rsidR="002C0D34" w:rsidRPr="002C0D34" w:rsidRDefault="002C0D34" w:rsidP="002C0D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D34">
        <w:rPr>
          <w:rFonts w:ascii="Times New Roman" w:hAnsi="Times New Roman" w:cs="Times New Roman"/>
          <w:sz w:val="24"/>
          <w:szCs w:val="24"/>
        </w:rPr>
        <w:t>067 580 56 68</w:t>
      </w:r>
    </w:p>
    <w:p w:rsidR="002C0D34" w:rsidRPr="002C0D34" w:rsidRDefault="002C0D34" w:rsidP="002C0D3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C0D34" w:rsidRPr="002C0D34" w:rsidSect="007E6483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61"/>
    <w:rsid w:val="000A1B64"/>
    <w:rsid w:val="002C0D34"/>
    <w:rsid w:val="003C37B8"/>
    <w:rsid w:val="00495F9B"/>
    <w:rsid w:val="005C7784"/>
    <w:rsid w:val="00706D5A"/>
    <w:rsid w:val="00715BFC"/>
    <w:rsid w:val="007D1CA4"/>
    <w:rsid w:val="007E6483"/>
    <w:rsid w:val="008F538A"/>
    <w:rsid w:val="00A655EF"/>
    <w:rsid w:val="00C627F3"/>
    <w:rsid w:val="00DC318D"/>
    <w:rsid w:val="00FD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E6DDC"/>
  <w15:chartTrackingRefBased/>
  <w15:docId w15:val="{CB4E9418-CDD4-441D-B553-FE9C2D31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0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C0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кадрів</dc:creator>
  <cp:keywords/>
  <dc:description/>
  <cp:lastModifiedBy>Користувач Windows</cp:lastModifiedBy>
  <cp:revision>3</cp:revision>
  <cp:lastPrinted>2025-10-15T10:53:00Z</cp:lastPrinted>
  <dcterms:created xsi:type="dcterms:W3CDTF">2025-10-15T10:55:00Z</dcterms:created>
  <dcterms:modified xsi:type="dcterms:W3CDTF">2025-10-16T07:26:00Z</dcterms:modified>
</cp:coreProperties>
</file>