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A2EB2" w14:textId="77777777" w:rsidR="004B6AD7" w:rsidRPr="00826680" w:rsidRDefault="004B6AD7" w:rsidP="00826680">
      <w:pPr>
        <w:pStyle w:val="a4"/>
        <w:jc w:val="right"/>
        <w:rPr>
          <w:rFonts w:ascii="Times New Roman" w:hAnsi="Times New Roman"/>
          <w:b w:val="0"/>
          <w:sz w:val="28"/>
          <w:szCs w:val="28"/>
        </w:rPr>
      </w:pPr>
      <w:r w:rsidRPr="00826680">
        <w:rPr>
          <w:rFonts w:ascii="Times New Roman" w:hAnsi="Times New Roman"/>
          <w:b w:val="0"/>
          <w:sz w:val="28"/>
          <w:szCs w:val="28"/>
        </w:rPr>
        <w:t>Додаток 1</w:t>
      </w:r>
      <w:r w:rsidR="00030EFE">
        <w:rPr>
          <w:rFonts w:ascii="Times New Roman" w:hAnsi="Times New Roman"/>
          <w:b w:val="0"/>
          <w:sz w:val="28"/>
          <w:szCs w:val="28"/>
        </w:rPr>
        <w:t xml:space="preserve"> до Оголошення </w:t>
      </w:r>
    </w:p>
    <w:p w14:paraId="57AE30BD" w14:textId="77777777" w:rsidR="00832D04" w:rsidRPr="00826680" w:rsidRDefault="00281D33" w:rsidP="00832D04">
      <w:pPr>
        <w:pStyle w:val="a4"/>
        <w:rPr>
          <w:rFonts w:ascii="Times New Roman" w:hAnsi="Times New Roman"/>
          <w:b w:val="0"/>
          <w:sz w:val="28"/>
          <w:szCs w:val="28"/>
        </w:rPr>
      </w:pPr>
      <w:r w:rsidRPr="00826680">
        <w:rPr>
          <w:rFonts w:ascii="Times New Roman" w:hAnsi="Times New Roman"/>
          <w:b w:val="0"/>
          <w:sz w:val="28"/>
          <w:szCs w:val="28"/>
        </w:rPr>
        <w:t xml:space="preserve">Заява </w:t>
      </w:r>
      <w:r w:rsidR="001B7F3D" w:rsidRPr="00826680">
        <w:rPr>
          <w:rFonts w:ascii="Times New Roman" w:hAnsi="Times New Roman"/>
          <w:b w:val="0"/>
          <w:sz w:val="28"/>
          <w:szCs w:val="28"/>
        </w:rPr>
        <w:t>про участь у К</w:t>
      </w:r>
      <w:r w:rsidR="00832D04" w:rsidRPr="00826680">
        <w:rPr>
          <w:rFonts w:ascii="Times New Roman" w:hAnsi="Times New Roman"/>
          <w:b w:val="0"/>
          <w:sz w:val="28"/>
          <w:szCs w:val="28"/>
        </w:rPr>
        <w:t xml:space="preserve">онкурсі 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7100"/>
        <w:gridCol w:w="2425"/>
      </w:tblGrid>
      <w:tr w:rsidR="00832D04" w:rsidRPr="006B1E40" w14:paraId="105F024A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5090A6D7" w14:textId="77777777" w:rsidR="00832D04" w:rsidRPr="006B1E40" w:rsidRDefault="00832D04" w:rsidP="00F5786E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>Дата</w:t>
            </w:r>
            <w:r w:rsidR="00F52261" w:rsidRPr="006B1E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1E40">
              <w:rPr>
                <w:rFonts w:ascii="Times New Roman" w:hAnsi="Times New Roman"/>
                <w:sz w:val="28"/>
                <w:szCs w:val="28"/>
              </w:rPr>
              <w:t>реєстрації заяви</w:t>
            </w:r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585D5A53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786E" w:rsidRPr="006B1E40" w14:paraId="0C4AE899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27E78615" w14:textId="6C1139A6" w:rsidR="00F5786E" w:rsidRPr="006B1E40" w:rsidRDefault="007A3C8F" w:rsidP="00F5786E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Унікальний код реєстрації</w:t>
            </w:r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780FAC1E" w14:textId="77777777" w:rsidR="00F5786E" w:rsidRPr="006B1E40" w:rsidRDefault="00F5786E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279D1107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30C9E610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>Код інституту громадянського суспільства згідно з ЄДРПОУ</w:t>
            </w:r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4C8BBB4B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36A747A2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4FA2F8C8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>Найменування інституту громадянського суспільства</w:t>
            </w:r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3A2EF62F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025E16F3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4A73F488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>Дата реєстрації інституту громадянського суспільства</w:t>
            </w:r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5D78E7B6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6E3411D4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6EA315FB" w14:textId="77777777" w:rsidR="00832D04" w:rsidRPr="006B1E40" w:rsidRDefault="00EB7EBF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 xml:space="preserve">Назва </w:t>
            </w:r>
            <w:proofErr w:type="spellStart"/>
            <w:r w:rsidRPr="006B1E40">
              <w:rPr>
                <w:rFonts w:ascii="Times New Roman" w:hAnsi="Times New Roman"/>
                <w:sz w:val="28"/>
                <w:szCs w:val="28"/>
              </w:rPr>
              <w:t>проє</w:t>
            </w:r>
            <w:r w:rsidR="00832D04" w:rsidRPr="006B1E40">
              <w:rPr>
                <w:rFonts w:ascii="Times New Roman" w:hAnsi="Times New Roman"/>
                <w:sz w:val="28"/>
                <w:szCs w:val="28"/>
              </w:rPr>
              <w:t>кту</w:t>
            </w:r>
            <w:proofErr w:type="spellEnd"/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018F36C0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20691D38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5E9CE70E" w14:textId="77777777" w:rsidR="00832D04" w:rsidRPr="006B1E40" w:rsidRDefault="00832D04" w:rsidP="00EB7EBF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 xml:space="preserve">Пріоритетне завдання, на розв’язання якого спрямовано </w:t>
            </w:r>
            <w:proofErr w:type="spellStart"/>
            <w:r w:rsidR="00EB7EBF" w:rsidRPr="006B1E40">
              <w:rPr>
                <w:rFonts w:ascii="Times New Roman" w:hAnsi="Times New Roman"/>
                <w:sz w:val="28"/>
                <w:szCs w:val="28"/>
              </w:rPr>
              <w:t>проєкт</w:t>
            </w:r>
            <w:proofErr w:type="spellEnd"/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4458DED3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69D5F09D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7B92BBA4" w14:textId="568D784F" w:rsidR="00832D04" w:rsidRPr="00F5786E" w:rsidRDefault="00832D04" w:rsidP="00EB7EBF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5786E">
              <w:rPr>
                <w:rFonts w:ascii="Times New Roman" w:eastAsia="SimSun" w:hAnsi="Times New Roman"/>
                <w:sz w:val="28"/>
                <w:szCs w:val="28"/>
                <w:shd w:val="clear" w:color="auto" w:fill="FFFFFF"/>
              </w:rPr>
              <w:t>Загальна сума кошторису витрат на</w:t>
            </w:r>
            <w:r w:rsidRPr="00F578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3533A">
              <w:rPr>
                <w:rFonts w:ascii="Times New Roman" w:hAnsi="Times New Roman"/>
                <w:sz w:val="28"/>
                <w:szCs w:val="28"/>
              </w:rPr>
              <w:t>реалізацію</w:t>
            </w:r>
            <w:r w:rsidRPr="00F578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B7EBF" w:rsidRPr="00F5786E">
              <w:rPr>
                <w:rFonts w:ascii="Times New Roman" w:hAnsi="Times New Roman"/>
                <w:sz w:val="28"/>
                <w:szCs w:val="28"/>
              </w:rPr>
              <w:t>проєкту</w:t>
            </w:r>
            <w:proofErr w:type="spellEnd"/>
            <w:r w:rsidRPr="00F5786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47357BAA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51F29FEC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4F7C984B" w14:textId="77777777" w:rsidR="00832D04" w:rsidRPr="006B1E40" w:rsidRDefault="00832D04" w:rsidP="00F5786E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 xml:space="preserve">Очікуване фінансування з </w:t>
            </w:r>
            <w:r w:rsidR="00110A75" w:rsidRPr="006B1E40">
              <w:rPr>
                <w:rFonts w:ascii="Times New Roman" w:hAnsi="Times New Roman"/>
                <w:sz w:val="28"/>
                <w:szCs w:val="28"/>
              </w:rPr>
              <w:t>місцевого</w:t>
            </w:r>
            <w:r w:rsidRPr="006B1E40">
              <w:rPr>
                <w:rFonts w:ascii="Times New Roman" w:hAnsi="Times New Roman"/>
                <w:sz w:val="28"/>
                <w:szCs w:val="28"/>
              </w:rPr>
              <w:t xml:space="preserve"> бюджету на </w:t>
            </w:r>
            <w:r w:rsidR="00F5786E">
              <w:rPr>
                <w:rFonts w:ascii="Times New Roman" w:hAnsi="Times New Roman"/>
                <w:sz w:val="28"/>
                <w:szCs w:val="28"/>
              </w:rPr>
              <w:t>реалізації</w:t>
            </w:r>
            <w:r w:rsidRPr="006B1E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10A75" w:rsidRPr="006B1E40">
              <w:rPr>
                <w:rFonts w:ascii="Times New Roman" w:hAnsi="Times New Roman"/>
                <w:sz w:val="28"/>
                <w:szCs w:val="28"/>
              </w:rPr>
              <w:t>проєкту</w:t>
            </w:r>
            <w:proofErr w:type="spellEnd"/>
            <w:r w:rsidRPr="006B1E4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79EB463E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45DE741E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63EE140C" w14:textId="77777777" w:rsidR="00832D04" w:rsidRPr="006B1E40" w:rsidRDefault="00832D04" w:rsidP="00110A75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 xml:space="preserve">Загальна сума внеску інституту громадянського суспільства у співфінансуванні </w:t>
            </w:r>
            <w:proofErr w:type="spellStart"/>
            <w:r w:rsidR="00110A75" w:rsidRPr="006B1E40">
              <w:rPr>
                <w:rFonts w:ascii="Times New Roman" w:hAnsi="Times New Roman"/>
                <w:sz w:val="28"/>
                <w:szCs w:val="28"/>
              </w:rPr>
              <w:t>проє</w:t>
            </w:r>
            <w:r w:rsidRPr="006B1E40">
              <w:rPr>
                <w:rFonts w:ascii="Times New Roman" w:hAnsi="Times New Roman"/>
                <w:sz w:val="28"/>
                <w:szCs w:val="28"/>
              </w:rPr>
              <w:t>кту</w:t>
            </w:r>
            <w:proofErr w:type="spellEnd"/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3F83FF1B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6F6BBF49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02197D6A" w14:textId="0E2B0809" w:rsidR="00832D04" w:rsidRPr="006B1E40" w:rsidRDefault="00832D04" w:rsidP="00110A75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 xml:space="preserve">Строк </w:t>
            </w:r>
            <w:r w:rsidR="00634B60">
              <w:rPr>
                <w:rFonts w:ascii="Times New Roman" w:hAnsi="Times New Roman"/>
                <w:sz w:val="28"/>
                <w:szCs w:val="28"/>
              </w:rPr>
              <w:t>реалізації</w:t>
            </w:r>
            <w:r w:rsidRPr="006B1E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10A75" w:rsidRPr="006B1E40">
              <w:rPr>
                <w:rFonts w:ascii="Times New Roman" w:hAnsi="Times New Roman"/>
                <w:sz w:val="28"/>
                <w:szCs w:val="28"/>
              </w:rPr>
              <w:t>проє</w:t>
            </w:r>
            <w:r w:rsidRPr="006B1E40">
              <w:rPr>
                <w:rFonts w:ascii="Times New Roman" w:hAnsi="Times New Roman"/>
                <w:sz w:val="28"/>
                <w:szCs w:val="28"/>
              </w:rPr>
              <w:t>кт</w:t>
            </w:r>
            <w:r w:rsidR="00110A75" w:rsidRPr="006B1E40">
              <w:rPr>
                <w:rFonts w:ascii="Times New Roman" w:hAnsi="Times New Roman"/>
                <w:sz w:val="28"/>
                <w:szCs w:val="28"/>
              </w:rPr>
              <w:t>у</w:t>
            </w:r>
            <w:proofErr w:type="spellEnd"/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26ED0F2B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160E9292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13963C1F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>Прізвище та ім’я керівника інституту громадянського суспільства, місцезнаходження інституту громадянського суспільства, контактний номер телефону, адреса електронної пошти</w:t>
            </w:r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058D3A9F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2FECFFBF" w14:textId="77777777" w:rsidTr="00DE387A">
        <w:tc>
          <w:tcPr>
            <w:tcW w:w="37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hideMark/>
          </w:tcPr>
          <w:p w14:paraId="4819B658" w14:textId="77777777" w:rsidR="00832D04" w:rsidRPr="006B1E40" w:rsidRDefault="00832D04" w:rsidP="00110A75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 xml:space="preserve">Прізвище та ім’я керівника </w:t>
            </w:r>
            <w:proofErr w:type="spellStart"/>
            <w:r w:rsidR="00110A75" w:rsidRPr="006B1E40">
              <w:rPr>
                <w:rFonts w:ascii="Times New Roman" w:hAnsi="Times New Roman"/>
                <w:sz w:val="28"/>
                <w:szCs w:val="28"/>
              </w:rPr>
              <w:t>проєкту</w:t>
            </w:r>
            <w:proofErr w:type="spellEnd"/>
            <w:r w:rsidRPr="006B1E40">
              <w:rPr>
                <w:rFonts w:ascii="Times New Roman" w:hAnsi="Times New Roman"/>
                <w:sz w:val="28"/>
                <w:szCs w:val="28"/>
              </w:rPr>
              <w:t>, місцезнаходження інституту громадянського суспільства, контактний номер телефону, адреса електронної пошти</w:t>
            </w:r>
          </w:p>
        </w:tc>
        <w:tc>
          <w:tcPr>
            <w:tcW w:w="1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</w:tcPr>
          <w:p w14:paraId="1D751680" w14:textId="77777777" w:rsidR="00832D04" w:rsidRPr="006B1E40" w:rsidRDefault="00832D04" w:rsidP="00DE387A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21C14A9" w14:textId="77777777" w:rsidR="00832D04" w:rsidRPr="006B1E40" w:rsidRDefault="00832D04" w:rsidP="00F52261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14:paraId="7A515BCD" w14:textId="788580D0" w:rsidR="00832D04" w:rsidRPr="006B1E40" w:rsidRDefault="00832D04" w:rsidP="00F52261">
      <w:pPr>
        <w:pStyle w:val="a3"/>
        <w:spacing w:before="0"/>
        <w:jc w:val="both"/>
        <w:rPr>
          <w:rFonts w:ascii="Times New Roman" w:hAnsi="Times New Roman"/>
          <w:sz w:val="28"/>
          <w:szCs w:val="28"/>
        </w:rPr>
      </w:pPr>
      <w:r w:rsidRPr="006B1E40">
        <w:rPr>
          <w:rFonts w:ascii="Times New Roman" w:hAnsi="Times New Roman"/>
          <w:sz w:val="28"/>
          <w:szCs w:val="28"/>
        </w:rPr>
        <w:t>Цією заявою підтверджую (відсутність/наявність) фактів порушення інститутом громадянського суспільства вимог бюджетного законодавства, крім тих, до яких застосовано попередження, протягом двох попередніх бюджетних періодів (у разі отримання фінансової підтримки за рахунок коштів державного бюджету).</w:t>
      </w:r>
    </w:p>
    <w:p w14:paraId="1E3BC175" w14:textId="77777777" w:rsidR="00832D04" w:rsidRPr="006B1E40" w:rsidRDefault="00832D04" w:rsidP="00F52261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B1E40"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14:paraId="75797440" w14:textId="23DFF2CD" w:rsidR="00832D04" w:rsidRDefault="00832D04" w:rsidP="00F52261">
      <w:pPr>
        <w:shd w:val="clear" w:color="auto" w:fill="FFFFFF"/>
        <w:ind w:firstLine="709"/>
        <w:jc w:val="center"/>
        <w:rPr>
          <w:rFonts w:ascii="Times New Roman" w:hAnsi="Times New Roman"/>
          <w:sz w:val="28"/>
          <w:szCs w:val="28"/>
        </w:rPr>
      </w:pPr>
      <w:r w:rsidRPr="006B1E40">
        <w:rPr>
          <w:rFonts w:ascii="Times New Roman" w:hAnsi="Times New Roman"/>
          <w:sz w:val="28"/>
          <w:szCs w:val="28"/>
        </w:rPr>
        <w:t xml:space="preserve"> (</w:t>
      </w:r>
      <w:r w:rsidRPr="00F5786E">
        <w:rPr>
          <w:rFonts w:ascii="Times New Roman" w:hAnsi="Times New Roman"/>
          <w:sz w:val="24"/>
          <w:szCs w:val="24"/>
        </w:rPr>
        <w:t xml:space="preserve">у разі наявності факту порушення вимог бюджетного законодавства </w:t>
      </w:r>
      <w:r w:rsidRPr="00F5786E">
        <w:rPr>
          <w:rFonts w:ascii="Times New Roman" w:hAnsi="Times New Roman"/>
          <w:sz w:val="24"/>
          <w:szCs w:val="24"/>
        </w:rPr>
        <w:br/>
        <w:t>учасник конкурсу зазначає, яке саме порушення вчинено</w:t>
      </w:r>
      <w:r w:rsidRPr="006B1E40">
        <w:rPr>
          <w:rFonts w:ascii="Times New Roman" w:hAnsi="Times New Roman"/>
          <w:sz w:val="28"/>
          <w:szCs w:val="28"/>
        </w:rPr>
        <w:t>)</w:t>
      </w:r>
    </w:p>
    <w:p w14:paraId="6172586B" w14:textId="77777777" w:rsidR="00634B60" w:rsidRPr="006B1E40" w:rsidRDefault="00634B60" w:rsidP="00F52261">
      <w:pPr>
        <w:shd w:val="clear" w:color="auto" w:fill="FFFFFF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F6DB7C8" w14:textId="0075C5E3" w:rsidR="00832D04" w:rsidRPr="006B1E40" w:rsidRDefault="00832D04" w:rsidP="00F52261">
      <w:pPr>
        <w:pStyle w:val="a3"/>
        <w:spacing w:before="0"/>
        <w:jc w:val="both"/>
        <w:rPr>
          <w:rFonts w:ascii="Times New Roman" w:hAnsi="Times New Roman"/>
          <w:sz w:val="28"/>
          <w:szCs w:val="28"/>
        </w:rPr>
      </w:pPr>
      <w:r w:rsidRPr="006B1E40">
        <w:rPr>
          <w:rFonts w:ascii="Times New Roman" w:hAnsi="Times New Roman"/>
          <w:sz w:val="28"/>
          <w:szCs w:val="28"/>
        </w:rPr>
        <w:lastRenderedPageBreak/>
        <w:t>За вищезазначеним фактом порушення вимог бюджетного законодавства до інституту громадянського суспільства (було/не було) застосовано захід впливу.</w:t>
      </w:r>
    </w:p>
    <w:p w14:paraId="3F30494D" w14:textId="77777777" w:rsidR="00832D04" w:rsidRPr="006B1E40" w:rsidRDefault="00832D04" w:rsidP="00F52261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 w:rsidRPr="006B1E40">
        <w:rPr>
          <w:rFonts w:ascii="Times New Roman" w:hAnsi="Times New Roman"/>
          <w:sz w:val="28"/>
          <w:szCs w:val="28"/>
        </w:rPr>
        <w:t>____________________________________________</w:t>
      </w:r>
      <w:r w:rsidR="00FC2B38">
        <w:rPr>
          <w:rFonts w:ascii="Times New Roman" w:hAnsi="Times New Roman"/>
          <w:sz w:val="28"/>
          <w:szCs w:val="28"/>
        </w:rPr>
        <w:t>______________________</w:t>
      </w:r>
    </w:p>
    <w:p w14:paraId="3A78DA0D" w14:textId="77777777" w:rsidR="00832D04" w:rsidRPr="006B1E40" w:rsidRDefault="00832D04" w:rsidP="00F52261">
      <w:pPr>
        <w:shd w:val="clear" w:color="auto" w:fill="FFFFFF"/>
        <w:ind w:firstLine="709"/>
        <w:jc w:val="center"/>
        <w:rPr>
          <w:rFonts w:ascii="Times New Roman" w:hAnsi="Times New Roman"/>
          <w:sz w:val="28"/>
          <w:szCs w:val="28"/>
        </w:rPr>
      </w:pPr>
      <w:r w:rsidRPr="006B1E40">
        <w:rPr>
          <w:rFonts w:ascii="Times New Roman" w:hAnsi="Times New Roman"/>
          <w:sz w:val="28"/>
          <w:szCs w:val="28"/>
        </w:rPr>
        <w:t>(</w:t>
      </w:r>
      <w:r w:rsidRPr="00F5786E">
        <w:rPr>
          <w:rFonts w:ascii="Times New Roman" w:hAnsi="Times New Roman"/>
          <w:sz w:val="24"/>
          <w:szCs w:val="24"/>
        </w:rPr>
        <w:t>у разі застосування заходів впливу за фактом порушення вимог бюджетного законодавства</w:t>
      </w:r>
      <w:r w:rsidRPr="00F5786E">
        <w:rPr>
          <w:rFonts w:ascii="Times New Roman" w:hAnsi="Times New Roman"/>
          <w:sz w:val="24"/>
          <w:szCs w:val="24"/>
        </w:rPr>
        <w:br/>
        <w:t xml:space="preserve"> учасник конкурсу зазначає, ким та який саме захід впливу було застосовано</w:t>
      </w:r>
      <w:r w:rsidRPr="006B1E40">
        <w:rPr>
          <w:rFonts w:ascii="Times New Roman" w:hAnsi="Times New Roman"/>
          <w:sz w:val="28"/>
          <w:szCs w:val="28"/>
        </w:rPr>
        <w:t>)</w:t>
      </w:r>
    </w:p>
    <w:tbl>
      <w:tblPr>
        <w:tblpPr w:leftFromText="180" w:rightFromText="180" w:vertAnchor="text" w:horzAnchor="margin" w:tblpXSpec="center" w:tblpY="212"/>
        <w:tblW w:w="5000" w:type="pct"/>
        <w:tblLook w:val="04A0" w:firstRow="1" w:lastRow="0" w:firstColumn="1" w:lastColumn="0" w:noHBand="0" w:noVBand="1"/>
      </w:tblPr>
      <w:tblGrid>
        <w:gridCol w:w="3932"/>
        <w:gridCol w:w="392"/>
        <w:gridCol w:w="1729"/>
        <w:gridCol w:w="281"/>
        <w:gridCol w:w="3237"/>
      </w:tblGrid>
      <w:tr w:rsidR="00832D04" w:rsidRPr="006B1E40" w14:paraId="079E42F5" w14:textId="77777777" w:rsidTr="00DE387A">
        <w:trPr>
          <w:trHeight w:val="563"/>
        </w:trPr>
        <w:tc>
          <w:tcPr>
            <w:tcW w:w="2054" w:type="pct"/>
            <w:vMerge w:val="restart"/>
          </w:tcPr>
          <w:p w14:paraId="4951FEB6" w14:textId="77777777" w:rsidR="00832D04" w:rsidRPr="006B1E40" w:rsidRDefault="00832D04" w:rsidP="00DE387A">
            <w:pPr>
              <w:shd w:val="clear" w:color="auto" w:fill="FFFFFF"/>
              <w:ind w:right="-103" w:firstLine="22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>Керівник інституту громадянського суспільства</w:t>
            </w:r>
          </w:p>
          <w:p w14:paraId="69A56BB9" w14:textId="77777777" w:rsidR="00832D04" w:rsidRPr="006B1E40" w:rsidRDefault="00832D04" w:rsidP="00DE387A">
            <w:pPr>
              <w:shd w:val="clear" w:color="auto" w:fill="FFFFFF"/>
              <w:ind w:left="-227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A228FB9" w14:textId="77777777" w:rsidR="00832D04" w:rsidRPr="006B1E40" w:rsidRDefault="00832D04" w:rsidP="00DE387A">
            <w:pPr>
              <w:shd w:val="clear" w:color="auto" w:fill="FFFFFF"/>
              <w:ind w:left="-227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>Дата подання _____________</w:t>
            </w:r>
          </w:p>
        </w:tc>
        <w:tc>
          <w:tcPr>
            <w:tcW w:w="205" w:type="pct"/>
          </w:tcPr>
          <w:p w14:paraId="6AF054D1" w14:textId="77777777" w:rsidR="00832D04" w:rsidRPr="006B1E40" w:rsidRDefault="00832D04" w:rsidP="00DE387A">
            <w:pPr>
              <w:shd w:val="clear" w:color="auto" w:fill="FFFFFF"/>
              <w:spacing w:line="360" w:lineRule="auto"/>
              <w:ind w:left="-90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0F2C100" w14:textId="77777777" w:rsidR="00832D04" w:rsidRPr="006B1E40" w:rsidRDefault="00832D04" w:rsidP="00DE387A">
            <w:pPr>
              <w:shd w:val="clear" w:color="auto" w:fill="FFFFFF"/>
              <w:spacing w:line="360" w:lineRule="auto"/>
              <w:ind w:left="-90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" w:type="pct"/>
          </w:tcPr>
          <w:p w14:paraId="1BE2E635" w14:textId="77777777" w:rsidR="00832D04" w:rsidRPr="006B1E40" w:rsidRDefault="00832D04" w:rsidP="00DE387A">
            <w:pPr>
              <w:shd w:val="clear" w:color="auto" w:fill="FFFFFF"/>
              <w:spacing w:line="360" w:lineRule="auto"/>
              <w:ind w:left="-90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1" w:type="pc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AA6447C" w14:textId="77777777" w:rsidR="00832D04" w:rsidRPr="006B1E40" w:rsidRDefault="00832D04" w:rsidP="00DE387A">
            <w:pPr>
              <w:shd w:val="clear" w:color="auto" w:fill="FFFFFF"/>
              <w:spacing w:line="360" w:lineRule="auto"/>
              <w:ind w:left="-90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2D04" w:rsidRPr="006B1E40" w14:paraId="31400265" w14:textId="77777777" w:rsidTr="00DE387A">
        <w:trPr>
          <w:trHeight w:val="838"/>
        </w:trPr>
        <w:tc>
          <w:tcPr>
            <w:tcW w:w="0" w:type="auto"/>
            <w:vMerge/>
            <w:vAlign w:val="center"/>
            <w:hideMark/>
          </w:tcPr>
          <w:p w14:paraId="5D7B78C9" w14:textId="77777777" w:rsidR="00832D04" w:rsidRPr="006B1E40" w:rsidRDefault="00832D04" w:rsidP="00DE38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" w:type="pct"/>
          </w:tcPr>
          <w:p w14:paraId="64D5914E" w14:textId="77777777" w:rsidR="00832D04" w:rsidRPr="006B1E40" w:rsidRDefault="00832D04" w:rsidP="00DE387A">
            <w:pPr>
              <w:shd w:val="clear" w:color="auto" w:fill="FFFFFF"/>
              <w:ind w:left="-227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03458D1" w14:textId="77777777" w:rsidR="00832D04" w:rsidRPr="006B1E40" w:rsidRDefault="00832D04" w:rsidP="00DE387A">
            <w:pPr>
              <w:shd w:val="clear" w:color="auto" w:fill="FFFFFF"/>
              <w:ind w:left="-207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>(підпис)</w:t>
            </w:r>
          </w:p>
        </w:tc>
        <w:tc>
          <w:tcPr>
            <w:tcW w:w="147" w:type="pct"/>
          </w:tcPr>
          <w:p w14:paraId="234030F4" w14:textId="77777777" w:rsidR="00832D04" w:rsidRPr="006B1E40" w:rsidRDefault="00832D04" w:rsidP="00DE387A">
            <w:pPr>
              <w:shd w:val="clear" w:color="auto" w:fill="FFFFFF"/>
              <w:ind w:left="-907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1" w:type="pc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0A2D130" w14:textId="77777777" w:rsidR="00832D04" w:rsidRPr="006B1E40" w:rsidRDefault="00832D04" w:rsidP="00DE387A">
            <w:pPr>
              <w:shd w:val="clear" w:color="auto" w:fill="FFFFFF"/>
              <w:ind w:left="-228" w:right="-10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E40">
              <w:rPr>
                <w:rFonts w:ascii="Times New Roman" w:hAnsi="Times New Roman"/>
                <w:sz w:val="28"/>
                <w:szCs w:val="28"/>
              </w:rPr>
              <w:t>(власне ім’я та прізвище)</w:t>
            </w:r>
          </w:p>
        </w:tc>
      </w:tr>
    </w:tbl>
    <w:p w14:paraId="7FA89C27" w14:textId="77777777" w:rsidR="002312F8" w:rsidRPr="006B1E40" w:rsidRDefault="002312F8" w:rsidP="00832D04">
      <w:pPr>
        <w:jc w:val="both"/>
        <w:rPr>
          <w:rFonts w:ascii="Times New Roman" w:hAnsi="Times New Roman"/>
          <w:sz w:val="28"/>
          <w:szCs w:val="28"/>
        </w:rPr>
      </w:pPr>
    </w:p>
    <w:sectPr w:rsidR="002312F8" w:rsidRPr="006B1E40" w:rsidSect="008530C4">
      <w:headerReference w:type="default" r:id="rId7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29F8A" w14:textId="77777777" w:rsidR="00384556" w:rsidRDefault="00384556" w:rsidP="008530C4">
      <w:r>
        <w:separator/>
      </w:r>
    </w:p>
  </w:endnote>
  <w:endnote w:type="continuationSeparator" w:id="0">
    <w:p w14:paraId="6C7E4242" w14:textId="77777777" w:rsidR="00384556" w:rsidRDefault="00384556" w:rsidP="008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E308A" w14:textId="77777777" w:rsidR="00384556" w:rsidRDefault="00384556" w:rsidP="008530C4">
      <w:r>
        <w:separator/>
      </w:r>
    </w:p>
  </w:footnote>
  <w:footnote w:type="continuationSeparator" w:id="0">
    <w:p w14:paraId="7E2A7052" w14:textId="77777777" w:rsidR="00384556" w:rsidRDefault="00384556" w:rsidP="00853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7288532"/>
      <w:docPartObj>
        <w:docPartGallery w:val="Page Numbers (Top of Page)"/>
        <w:docPartUnique/>
      </w:docPartObj>
    </w:sdtPr>
    <w:sdtEndPr/>
    <w:sdtContent>
      <w:p w14:paraId="504383BB" w14:textId="77777777" w:rsidR="008530C4" w:rsidRDefault="0022402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34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21835C" w14:textId="77777777" w:rsidR="008530C4" w:rsidRPr="00693414" w:rsidRDefault="006715BC" w:rsidP="00E36037">
    <w:pPr>
      <w:pStyle w:val="a7"/>
      <w:jc w:val="right"/>
      <w:rPr>
        <w:rFonts w:ascii="Times New Roman" w:hAnsi="Times New Roman"/>
      </w:rPr>
    </w:pPr>
    <w:r w:rsidRPr="00693414">
      <w:rPr>
        <w:rFonts w:ascii="Times New Roman" w:hAnsi="Times New Roman"/>
      </w:rPr>
      <w:t>П</w:t>
    </w:r>
    <w:r w:rsidR="00E36037" w:rsidRPr="00693414">
      <w:rPr>
        <w:rFonts w:ascii="Times New Roman" w:hAnsi="Times New Roman"/>
      </w:rPr>
      <w:t>родовження додатка</w:t>
    </w:r>
    <w:r w:rsidRPr="00693414">
      <w:rPr>
        <w:rFonts w:ascii="Times New Roman" w:hAnsi="Times New Roman"/>
      </w:rPr>
      <w:t xml:space="preserve"> 1 до Оголошення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2D04"/>
    <w:rsid w:val="00030EFE"/>
    <w:rsid w:val="00087F89"/>
    <w:rsid w:val="00110A75"/>
    <w:rsid w:val="001B7F3D"/>
    <w:rsid w:val="001D1991"/>
    <w:rsid w:val="00224020"/>
    <w:rsid w:val="002312F8"/>
    <w:rsid w:val="00261E21"/>
    <w:rsid w:val="002707D7"/>
    <w:rsid w:val="00281D33"/>
    <w:rsid w:val="002D4CA8"/>
    <w:rsid w:val="00384556"/>
    <w:rsid w:val="0046731A"/>
    <w:rsid w:val="004B6AD7"/>
    <w:rsid w:val="00503B79"/>
    <w:rsid w:val="0061621A"/>
    <w:rsid w:val="00634B60"/>
    <w:rsid w:val="00646E34"/>
    <w:rsid w:val="006715BC"/>
    <w:rsid w:val="00693414"/>
    <w:rsid w:val="006B1E40"/>
    <w:rsid w:val="006D4DDF"/>
    <w:rsid w:val="0073267D"/>
    <w:rsid w:val="00764ACD"/>
    <w:rsid w:val="007A3C8F"/>
    <w:rsid w:val="007E2EE8"/>
    <w:rsid w:val="00820258"/>
    <w:rsid w:val="00821EF2"/>
    <w:rsid w:val="00826680"/>
    <w:rsid w:val="00832D04"/>
    <w:rsid w:val="008530C4"/>
    <w:rsid w:val="008601DD"/>
    <w:rsid w:val="00B70761"/>
    <w:rsid w:val="00BC334C"/>
    <w:rsid w:val="00BE1092"/>
    <w:rsid w:val="00C2387B"/>
    <w:rsid w:val="00C3533A"/>
    <w:rsid w:val="00CC30B5"/>
    <w:rsid w:val="00CE1D11"/>
    <w:rsid w:val="00D95F57"/>
    <w:rsid w:val="00E16022"/>
    <w:rsid w:val="00E36037"/>
    <w:rsid w:val="00E70B1E"/>
    <w:rsid w:val="00EB57B8"/>
    <w:rsid w:val="00EB7EBF"/>
    <w:rsid w:val="00F3737A"/>
    <w:rsid w:val="00F52261"/>
    <w:rsid w:val="00F5786E"/>
    <w:rsid w:val="00F77029"/>
    <w:rsid w:val="00FC0EEC"/>
    <w:rsid w:val="00FC2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D4656"/>
  <w15:docId w15:val="{ED310CD3-B1C3-4C89-B654-6548F8590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D04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qFormat/>
    <w:rsid w:val="00832D04"/>
    <w:pPr>
      <w:spacing w:before="120"/>
      <w:ind w:firstLine="567"/>
    </w:pPr>
  </w:style>
  <w:style w:type="paragraph" w:customStyle="1" w:styleId="a4">
    <w:name w:val="Назва документа"/>
    <w:basedOn w:val="a"/>
    <w:next w:val="a3"/>
    <w:qFormat/>
    <w:rsid w:val="00832D04"/>
    <w:pPr>
      <w:keepNext/>
      <w:keepLines/>
      <w:spacing w:before="240" w:after="240"/>
      <w:jc w:val="center"/>
    </w:pPr>
    <w:rPr>
      <w:b/>
    </w:rPr>
  </w:style>
  <w:style w:type="paragraph" w:customStyle="1" w:styleId="ShapkaDocumentu">
    <w:name w:val="Shapka Documentu"/>
    <w:basedOn w:val="a"/>
    <w:rsid w:val="00832D04"/>
    <w:pPr>
      <w:keepNext/>
      <w:keepLines/>
      <w:spacing w:after="240"/>
      <w:ind w:left="3969"/>
      <w:jc w:val="center"/>
    </w:pPr>
  </w:style>
  <w:style w:type="paragraph" w:styleId="a5">
    <w:name w:val="endnote text"/>
    <w:basedOn w:val="a"/>
    <w:link w:val="a6"/>
    <w:uiPriority w:val="99"/>
    <w:unhideWhenUsed/>
    <w:qFormat/>
    <w:rsid w:val="00832D04"/>
    <w:rPr>
      <w:sz w:val="20"/>
    </w:rPr>
  </w:style>
  <w:style w:type="character" w:customStyle="1" w:styleId="a6">
    <w:name w:val="Текст кінцевої виноски Знак"/>
    <w:basedOn w:val="a0"/>
    <w:link w:val="a5"/>
    <w:uiPriority w:val="99"/>
    <w:qFormat/>
    <w:rsid w:val="00832D04"/>
    <w:rPr>
      <w:rFonts w:ascii="Antiqua" w:eastAsia="Times New Roman" w:hAnsi="Antiqua" w:cs="Times New Roman"/>
      <w:sz w:val="20"/>
      <w:szCs w:val="20"/>
      <w:lang w:eastAsia="ru-RU"/>
    </w:rPr>
  </w:style>
  <w:style w:type="character" w:customStyle="1" w:styleId="st131">
    <w:name w:val="st131"/>
    <w:uiPriority w:val="99"/>
    <w:rsid w:val="002312F8"/>
    <w:rPr>
      <w:i/>
      <w:iCs/>
      <w:color w:val="0000FF"/>
    </w:rPr>
  </w:style>
  <w:style w:type="character" w:customStyle="1" w:styleId="st46">
    <w:name w:val="st46"/>
    <w:uiPriority w:val="99"/>
    <w:rsid w:val="002312F8"/>
    <w:rPr>
      <w:i/>
      <w:iCs/>
      <w:color w:val="000000"/>
    </w:rPr>
  </w:style>
  <w:style w:type="paragraph" w:styleId="a7">
    <w:name w:val="header"/>
    <w:basedOn w:val="a"/>
    <w:link w:val="a8"/>
    <w:uiPriority w:val="99"/>
    <w:unhideWhenUsed/>
    <w:rsid w:val="008530C4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530C4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9">
    <w:name w:val="footer"/>
    <w:basedOn w:val="a"/>
    <w:link w:val="aa"/>
    <w:uiPriority w:val="99"/>
    <w:semiHidden/>
    <w:unhideWhenUsed/>
    <w:rsid w:val="008530C4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8530C4"/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65967-4212-4504-8EC2-37E285024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1206</Words>
  <Characters>688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Веретюк Ольга Іванівна</dc:creator>
  <cp:lastModifiedBy>Сапуга Вікторія Іванівна</cp:lastModifiedBy>
  <cp:revision>30</cp:revision>
  <cp:lastPrinted>2026-08-10T13:38:00Z</cp:lastPrinted>
  <dcterms:created xsi:type="dcterms:W3CDTF">2021-09-06T08:00:00Z</dcterms:created>
  <dcterms:modified xsi:type="dcterms:W3CDTF">2026-08-11T09:15:00Z</dcterms:modified>
</cp:coreProperties>
</file>