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91" w:rsidRDefault="00B71791" w:rsidP="00B71791">
      <w:pPr>
        <w:pStyle w:val="st7"/>
        <w:ind w:left="6480"/>
        <w:rPr>
          <w:rStyle w:val="st161"/>
        </w:rPr>
      </w:pPr>
      <w:bookmarkStart w:id="0" w:name="_GoBack"/>
      <w:bookmarkEnd w:id="0"/>
      <w:r>
        <w:rPr>
          <w:rStyle w:val="st42"/>
        </w:rPr>
        <w:t>Додаток 1</w:t>
      </w:r>
      <w:r>
        <w:rPr>
          <w:rStyle w:val="st42"/>
        </w:rPr>
        <w:br/>
      </w:r>
    </w:p>
    <w:p w:rsidR="00B71791" w:rsidRDefault="00B71791" w:rsidP="00B71791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B71791" w:rsidTr="005D077D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:rsidR="00B71791" w:rsidRPr="00BA17E6" w:rsidRDefault="00B71791" w:rsidP="005D077D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>назва об’єкту:  ЗЗСО № 169</w:t>
            </w:r>
          </w:p>
        </w:tc>
      </w:tr>
      <w:tr w:rsidR="00B71791" w:rsidTr="005D077D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Pr="00BC1FE9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Дата проведення обстеження: 09.08.2023 р.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Pr="00223DBF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Адреса розташування об’єкта: </w:t>
            </w:r>
            <w:proofErr w:type="spellStart"/>
            <w:r>
              <w:rPr>
                <w:rStyle w:val="st42"/>
              </w:rPr>
              <w:t>м.Київ</w:t>
            </w:r>
            <w:proofErr w:type="spellEnd"/>
            <w:r>
              <w:rPr>
                <w:rStyle w:val="st42"/>
              </w:rPr>
              <w:t xml:space="preserve"> 04060</w:t>
            </w:r>
            <w:r w:rsidRPr="00223DBF">
              <w:rPr>
                <w:rStyle w:val="st42"/>
              </w:rPr>
              <w:t xml:space="preserve">, </w:t>
            </w:r>
            <w:r>
              <w:rPr>
                <w:rStyle w:val="st42"/>
              </w:rPr>
              <w:t>вул.В.Сальського-2.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власності: комунальна.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послуги: освітні послуги.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Особа, яка проводила обстеження: заступник директора АГР </w:t>
            </w:r>
            <w:proofErr w:type="spellStart"/>
            <w:r>
              <w:rPr>
                <w:rStyle w:val="st42"/>
              </w:rPr>
              <w:t>Кукулян</w:t>
            </w:r>
            <w:proofErr w:type="spellEnd"/>
            <w:r>
              <w:rPr>
                <w:rStyle w:val="st42"/>
              </w:rPr>
              <w:t xml:space="preserve"> М.В.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Контактні дані про особу, яка проводила обстеження (контактний номер телефону, адреса електронної пошти): 0506021321; </w:t>
            </w:r>
            <w:r w:rsidR="0084597E">
              <w:rPr>
                <w:rStyle w:val="st42"/>
              </w:rPr>
              <w:t xml:space="preserve">         </w:t>
            </w:r>
            <w:r>
              <w:rPr>
                <w:rStyle w:val="snmenutitle"/>
              </w:rPr>
              <w:t>schule-169@i.ua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</w:p>
        </w:tc>
      </w:tr>
      <w:tr w:rsidR="00B71791" w:rsidTr="005D077D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791" w:rsidRDefault="00B71791" w:rsidP="005D077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791" w:rsidRDefault="00B71791" w:rsidP="005D077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71791" w:rsidRDefault="00B71791" w:rsidP="005D077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                               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  <w:p w:rsidR="00B71791" w:rsidRPr="00BC1FE9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Pr="00BC1FE9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</w:t>
            </w:r>
          </w:p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ширина входу на прилеглу територію та ширина дверей, хвірток (у разі їх наявності) становить не менше 0,9 метра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так 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ширина пішохідних доріжок до будівлі становить не менше     1,8 метра                                                 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Pr="00BC1FE9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Pr="00BC1FE9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Pr="00BC1FE9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ні</w:t>
            </w:r>
          </w:p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</w:p>
          <w:p w:rsidR="00B71791" w:rsidRDefault="00B71791" w:rsidP="005D077D">
            <w:pPr>
              <w:pStyle w:val="st14"/>
              <w:rPr>
                <w:rStyle w:val="st42"/>
              </w:rPr>
            </w:pPr>
          </w:p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 xml:space="preserve">) інформаційними покажчиками: адресна табличка, інформація про: назву, опис діяльності установи, години роботи; інша довідкова інформація тощо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</w:t>
            </w:r>
          </w:p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</w:t>
            </w:r>
          </w:p>
          <w:p w:rsidR="00B71791" w:rsidRDefault="00B71791" w:rsidP="005D077D">
            <w:pPr>
              <w:pStyle w:val="st14"/>
              <w:rPr>
                <w:rStyle w:val="st42"/>
              </w:rPr>
            </w:pPr>
          </w:p>
          <w:p w:rsidR="00B71791" w:rsidRDefault="00B71791" w:rsidP="005D077D">
            <w:pPr>
              <w:pStyle w:val="st14"/>
              <w:rPr>
                <w:rStyle w:val="st42"/>
              </w:rPr>
            </w:pPr>
          </w:p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  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</w:t>
            </w:r>
          </w:p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</w:p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</w:t>
            </w:r>
          </w:p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</w:t>
            </w:r>
            <w:r>
              <w:rPr>
                <w:rStyle w:val="st42"/>
              </w:rPr>
              <w:lastRenderedPageBreak/>
              <w:t xml:space="preserve">пристрої, що відповідають вимогам державних стандартів, які встановлюють вимоги до зазначеного обладнання     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lastRenderedPageBreak/>
              <w:t xml:space="preserve">   </w:t>
            </w:r>
          </w:p>
          <w:p w:rsidR="00B71791" w:rsidRDefault="00B71791" w:rsidP="005D077D">
            <w:pPr>
              <w:pStyle w:val="st14"/>
              <w:rPr>
                <w:rStyle w:val="st42"/>
              </w:rPr>
            </w:pPr>
          </w:p>
          <w:p w:rsidR="00B71791" w:rsidRDefault="00B71791" w:rsidP="005D077D">
            <w:pPr>
              <w:pStyle w:val="st14"/>
              <w:rPr>
                <w:rStyle w:val="st42"/>
              </w:rPr>
            </w:pPr>
          </w:p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</w:p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</w:p>
          <w:p w:rsidR="00B71791" w:rsidRDefault="00B71791" w:rsidP="005D077D">
            <w:pPr>
              <w:pStyle w:val="st14"/>
              <w:rPr>
                <w:rStyle w:val="st42"/>
              </w:rPr>
            </w:pPr>
          </w:p>
          <w:p w:rsidR="00B71791" w:rsidRDefault="00B71791" w:rsidP="005D077D">
            <w:pPr>
              <w:pStyle w:val="st14"/>
              <w:rPr>
                <w:rStyle w:val="st42"/>
              </w:rPr>
            </w:pPr>
          </w:p>
          <w:p w:rsidR="00B71791" w:rsidRDefault="00B71791" w:rsidP="005D077D">
            <w:pPr>
              <w:pStyle w:val="st14"/>
              <w:rPr>
                <w:rStyle w:val="st42"/>
              </w:rPr>
            </w:pPr>
          </w:p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</w:p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</w:p>
          <w:p w:rsidR="00B71791" w:rsidRDefault="00B71791" w:rsidP="005D077D">
            <w:pPr>
              <w:pStyle w:val="st14"/>
              <w:rPr>
                <w:rStyle w:val="st42"/>
              </w:rPr>
            </w:pPr>
          </w:p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</w:t>
            </w:r>
          </w:p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  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jc w:val="center"/>
              <w:rPr>
                <w:rStyle w:val="st42"/>
              </w:rPr>
            </w:pPr>
          </w:p>
        </w:tc>
      </w:tr>
      <w:tr w:rsidR="00B71791" w:rsidTr="005D077D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B71791" w:rsidTr="005D077D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791" w:rsidRDefault="00B71791" w:rsidP="005D077D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791" w:rsidRDefault="00B71791" w:rsidP="005D077D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791" w:rsidRDefault="00B71791" w:rsidP="005D077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71791" w:rsidRDefault="00B71791" w:rsidP="005D077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B71791" w:rsidTr="005D077D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791" w:rsidRDefault="00B71791" w:rsidP="005D07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791" w:rsidRDefault="00B71791" w:rsidP="005D07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791" w:rsidRDefault="00B71791" w:rsidP="005D07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791" w:rsidRDefault="00B71791" w:rsidP="005D077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791" w:rsidRDefault="00B71791" w:rsidP="005D077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791" w:rsidRDefault="00B71791" w:rsidP="005D077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71791" w:rsidRDefault="00B71791" w:rsidP="005D077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B71791" w:rsidTr="005D077D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Pr="00BA17E6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  <w:p w:rsidR="00B71791" w:rsidRPr="00BA17E6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</w:p>
          <w:p w:rsidR="00B71791" w:rsidRDefault="00B71791" w:rsidP="005D077D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B71791" w:rsidTr="005D077D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791" w:rsidRDefault="00B71791" w:rsidP="005D077D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791" w:rsidRDefault="00B71791" w:rsidP="005D077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71791" w:rsidRDefault="00B71791" w:rsidP="005D077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B71791" w:rsidTr="005D077D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791" w:rsidRDefault="00B71791" w:rsidP="005D07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791" w:rsidRDefault="00B71791" w:rsidP="005D07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791" w:rsidRDefault="00B71791" w:rsidP="005D077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791" w:rsidRDefault="00B71791" w:rsidP="005D077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791" w:rsidRDefault="00B71791" w:rsidP="005D077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791" w:rsidRDefault="00B71791" w:rsidP="005D077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71791" w:rsidRDefault="00B71791" w:rsidP="005D077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B71791" w:rsidTr="005D077D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:rsidR="00B71791" w:rsidRPr="00BA17E6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jc w:val="left"/>
              <w:rPr>
                <w:rStyle w:val="st42"/>
              </w:rPr>
            </w:pPr>
          </w:p>
          <w:p w:rsidR="00B71791" w:rsidRDefault="004236BA" w:rsidP="005D077D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 xml:space="preserve">    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</w:p>
        </w:tc>
      </w:tr>
      <w:tr w:rsidR="00B71791" w:rsidTr="005D077D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жінки                          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4236BA" w:rsidP="005D077D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 xml:space="preserve">   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791" w:rsidRDefault="00B71791" w:rsidP="005D077D">
            <w:pPr>
              <w:pStyle w:val="st12"/>
              <w:rPr>
                <w:rStyle w:val="st42"/>
              </w:rPr>
            </w:pPr>
          </w:p>
        </w:tc>
      </w:tr>
    </w:tbl>
    <w:p w:rsidR="00B71791" w:rsidRPr="00AC7AFF" w:rsidRDefault="00B71791" w:rsidP="00B71791">
      <w:pPr>
        <w:pStyle w:val="st14"/>
        <w:rPr>
          <w:rStyle w:val="st42"/>
          <w:color w:val="FF0000"/>
        </w:rPr>
      </w:pPr>
      <w:r>
        <w:rPr>
          <w:rStyle w:val="st42"/>
          <w:color w:val="FF0000"/>
        </w:rPr>
        <w:t xml:space="preserve">Підсумки : </w:t>
      </w:r>
      <w:r w:rsidRPr="001A3A7A">
        <w:rPr>
          <w:rStyle w:val="st42"/>
          <w:color w:val="FF0000"/>
          <w:u w:val="single"/>
        </w:rPr>
        <w:t>об’єкт бар’єрний</w:t>
      </w:r>
    </w:p>
    <w:p w:rsidR="00B71791" w:rsidRDefault="00B71791" w:rsidP="00B71791">
      <w:pPr>
        <w:pStyle w:val="st14"/>
        <w:rPr>
          <w:rStyle w:val="st42"/>
        </w:rPr>
      </w:pPr>
    </w:p>
    <w:p w:rsidR="00B71791" w:rsidRPr="00AC7AFF" w:rsidRDefault="00B71791" w:rsidP="00B71791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*обов’язково для заповнення, зазначається: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Pr="00AC7AFF">
        <w:rPr>
          <w:rStyle w:val="st82"/>
          <w:rFonts w:ascii="Times New Roman" w:hAnsi="Times New Roman" w:cs="Times New Roman"/>
        </w:rPr>
        <w:t xml:space="preserve"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</w:t>
      </w:r>
      <w:r w:rsidRPr="00AC7AFF">
        <w:rPr>
          <w:rStyle w:val="st82"/>
          <w:rFonts w:ascii="Times New Roman" w:hAnsi="Times New Roman" w:cs="Times New Roman"/>
        </w:rPr>
        <w:lastRenderedPageBreak/>
        <w:t>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Pr="00AC7AFF">
        <w:rPr>
          <w:rStyle w:val="st82"/>
          <w:rFonts w:ascii="Times New Roman" w:hAnsi="Times New Roman" w:cs="Times New Roman"/>
        </w:rPr>
        <w:t xml:space="preserve"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</w:t>
      </w:r>
    </w:p>
    <w:p w:rsidR="00B71791" w:rsidRPr="00AC7AFF" w:rsidRDefault="00B71791" w:rsidP="00B71791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:rsidR="00B71791" w:rsidRPr="001A3A7A" w:rsidRDefault="00B71791" w:rsidP="00B71791">
      <w:pPr>
        <w:pStyle w:val="st14"/>
        <w:rPr>
          <w:rStyle w:val="st42"/>
          <w:u w:val="single"/>
        </w:rPr>
      </w:pPr>
      <w:r>
        <w:rPr>
          <w:rStyle w:val="st42"/>
        </w:rPr>
        <w:t xml:space="preserve">Управитель об’єкта  </w:t>
      </w:r>
      <w:r w:rsidRPr="001A3A7A">
        <w:rPr>
          <w:rStyle w:val="st42"/>
          <w:u w:val="single"/>
        </w:rPr>
        <w:t>Авраменко Ігор Олександрович</w:t>
      </w:r>
    </w:p>
    <w:p w:rsidR="00B71791" w:rsidRPr="001A3A7A" w:rsidRDefault="00B71791" w:rsidP="00B71791">
      <w:pPr>
        <w:pStyle w:val="st14"/>
        <w:rPr>
          <w:rStyle w:val="st42"/>
          <w:u w:val="single"/>
        </w:rPr>
      </w:pPr>
      <w:r>
        <w:rPr>
          <w:rStyle w:val="st42"/>
          <w:u w:val="single"/>
        </w:rPr>
        <w:t xml:space="preserve">“ 09”  серпня </w:t>
      </w:r>
      <w:r w:rsidRPr="001A3A7A">
        <w:rPr>
          <w:rStyle w:val="st42"/>
          <w:u w:val="single"/>
        </w:rPr>
        <w:t xml:space="preserve"> 2023 р.</w:t>
      </w:r>
    </w:p>
    <w:p w:rsidR="00A74B2D" w:rsidRDefault="00A74B2D"/>
    <w:sectPr w:rsidR="00A74B2D" w:rsidSect="00236E6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92"/>
    <w:rsid w:val="00127479"/>
    <w:rsid w:val="002730BB"/>
    <w:rsid w:val="004236BA"/>
    <w:rsid w:val="00570BCB"/>
    <w:rsid w:val="00606F2E"/>
    <w:rsid w:val="0084597E"/>
    <w:rsid w:val="00905592"/>
    <w:rsid w:val="00A74B2D"/>
    <w:rsid w:val="00B7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9B6D9"/>
  <w15:chartTrackingRefBased/>
  <w15:docId w15:val="{9BDA95D9-6F1E-42CE-B11A-E58B0981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91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B71791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customStyle="1" w:styleId="st7">
    <w:name w:val="st7"/>
    <w:uiPriority w:val="99"/>
    <w:rsid w:val="00B71791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customStyle="1" w:styleId="st12">
    <w:name w:val="st12"/>
    <w:uiPriority w:val="99"/>
    <w:rsid w:val="00B71791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customStyle="1" w:styleId="st14">
    <w:name w:val="st14"/>
    <w:uiPriority w:val="99"/>
    <w:rsid w:val="00B71791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customStyle="1" w:styleId="st42">
    <w:name w:val="st42"/>
    <w:uiPriority w:val="99"/>
    <w:rsid w:val="00B71791"/>
    <w:rPr>
      <w:color w:val="000000"/>
    </w:rPr>
  </w:style>
  <w:style w:type="character" w:customStyle="1" w:styleId="st161">
    <w:name w:val="st161"/>
    <w:uiPriority w:val="99"/>
    <w:rsid w:val="00B71791"/>
    <w:rPr>
      <w:b/>
      <w:bCs/>
      <w:color w:val="000000"/>
      <w:sz w:val="28"/>
      <w:szCs w:val="28"/>
    </w:rPr>
  </w:style>
  <w:style w:type="character" w:customStyle="1" w:styleId="st44">
    <w:name w:val="st44"/>
    <w:uiPriority w:val="99"/>
    <w:rsid w:val="00B71791"/>
    <w:rPr>
      <w:b/>
      <w:bCs/>
      <w:color w:val="000000"/>
    </w:rPr>
  </w:style>
  <w:style w:type="character" w:customStyle="1" w:styleId="st82">
    <w:name w:val="st82"/>
    <w:uiPriority w:val="99"/>
    <w:rsid w:val="00B71791"/>
    <w:rPr>
      <w:color w:val="000000"/>
      <w:sz w:val="20"/>
      <w:szCs w:val="20"/>
    </w:rPr>
  </w:style>
  <w:style w:type="paragraph" w:styleId="a3">
    <w:name w:val="No Spacing"/>
    <w:uiPriority w:val="1"/>
    <w:qFormat/>
    <w:rsid w:val="00B71791"/>
    <w:pPr>
      <w:spacing w:after="0" w:line="240" w:lineRule="auto"/>
    </w:pPr>
    <w:rPr>
      <w:rFonts w:eastAsiaTheme="minorEastAsia"/>
      <w:lang w:val="uk-UA" w:eastAsia="uk-UA"/>
    </w:rPr>
  </w:style>
  <w:style w:type="character" w:customStyle="1" w:styleId="snmenutitle">
    <w:name w:val="sn_menu_title"/>
    <w:basedOn w:val="a0"/>
    <w:rsid w:val="00B7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8994</Words>
  <Characters>5128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Джам Денис Валерійович</cp:lastModifiedBy>
  <cp:revision>11</cp:revision>
  <dcterms:created xsi:type="dcterms:W3CDTF">2023-08-09T13:44:00Z</dcterms:created>
  <dcterms:modified xsi:type="dcterms:W3CDTF">2023-09-06T11:04:00Z</dcterms:modified>
</cp:coreProperties>
</file>